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81" w:rsidRPr="00D955D7" w:rsidRDefault="00603DA3" w:rsidP="000D6C81">
      <w:pPr>
        <w:jc w:val="center"/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</w:pPr>
      <w:r w:rsidRPr="00D955D7"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  <w:t>По</w:t>
      </w:r>
      <w:r w:rsidR="00AA5247" w:rsidRPr="00D955D7"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  <w:t xml:space="preserve">ложение о </w:t>
      </w:r>
      <w:r w:rsidR="00C64B46" w:rsidRPr="00D955D7"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  <w:t>школе</w:t>
      </w:r>
      <w:r w:rsidR="00AA5247" w:rsidRPr="00D955D7"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  <w:t xml:space="preserve"> </w:t>
      </w:r>
      <w:r w:rsidRPr="00D955D7">
        <w:rPr>
          <w:rStyle w:val="a3"/>
          <w:rFonts w:ascii="Arial" w:hAnsi="Arial" w:cs="Arial"/>
          <w:color w:val="000080"/>
          <w:sz w:val="28"/>
          <w:szCs w:val="28"/>
          <w:shd w:val="clear" w:color="auto" w:fill="FFFFFF"/>
          <w:lang w:val="ru-RU"/>
        </w:rPr>
        <w:t xml:space="preserve">инструкторов-методистов по альпинизму </w:t>
      </w:r>
    </w:p>
    <w:p w:rsidR="006D1438" w:rsidRPr="00D955D7" w:rsidRDefault="006D1438" w:rsidP="000D6C81">
      <w:pPr>
        <w:jc w:val="center"/>
        <w:rPr>
          <w:rStyle w:val="a3"/>
          <w:rFonts w:ascii="Arial" w:hAnsi="Arial" w:cs="Arial"/>
          <w:color w:val="000080"/>
          <w:sz w:val="21"/>
          <w:szCs w:val="21"/>
          <w:shd w:val="clear" w:color="auto" w:fill="FFFFFF"/>
          <w:lang w:val="ru-RU"/>
        </w:rPr>
      </w:pPr>
    </w:p>
    <w:p w:rsidR="0076153A" w:rsidRPr="00D955D7" w:rsidRDefault="00BD2A78" w:rsidP="00C3237C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1. </w:t>
      </w:r>
      <w:r w:rsidR="00603DA3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Цель</w:t>
      </w:r>
      <w:r w:rsidR="00F01F13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603DA3" w:rsidRPr="00D955D7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="00B53AE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Обу</w:t>
      </w:r>
      <w:r w:rsidR="00784E1D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чение, </w:t>
      </w:r>
      <w:r w:rsidR="00846036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аттестация, </w:t>
      </w:r>
      <w:r w:rsidR="00EF405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повышение  </w:t>
      </w:r>
      <w:r w:rsidR="0091186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и подтверждение </w:t>
      </w:r>
      <w:r w:rsidR="00846036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квалификации</w:t>
      </w:r>
      <w:r w:rsidR="00672C5D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инструкторов-методистов по альпинизму</w:t>
      </w:r>
      <w:r w:rsidR="00952FC1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CE0F9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</w:p>
    <w:p w:rsidR="00BB1ABF" w:rsidRPr="00D955D7" w:rsidRDefault="00F01F13" w:rsidP="00F954BF">
      <w:pPr>
        <w:numPr>
          <w:ilvl w:val="0"/>
          <w:numId w:val="11"/>
        </w:numPr>
        <w:tabs>
          <w:tab w:val="left" w:pos="284"/>
          <w:tab w:val="left" w:pos="567"/>
        </w:tabs>
        <w:spacing w:line="288" w:lineRule="auto"/>
        <w:ind w:hanging="1080"/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</w:pPr>
      <w:r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О</w:t>
      </w:r>
      <w:r w:rsidR="0016725D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рганизации</w:t>
      </w:r>
      <w:r w:rsidR="002B48BA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6C6832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5A09A1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</w:p>
    <w:p w:rsidR="00096153" w:rsidRPr="00D955D7" w:rsidRDefault="00B4717D" w:rsidP="00B4717D">
      <w:pPr>
        <w:tabs>
          <w:tab w:val="left" w:pos="284"/>
          <w:tab w:val="left" w:pos="426"/>
        </w:tabs>
        <w:spacing w:line="288" w:lineRule="auto"/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</w:pPr>
      <w:r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2.1.</w:t>
      </w:r>
      <w:r w:rsidR="0002787C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Положение регламентирует работу </w:t>
      </w:r>
      <w:r w:rsidR="00E872F3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двух</w:t>
      </w:r>
      <w:r w:rsidR="00803A66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16725D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видов </w:t>
      </w:r>
      <w:r w:rsidR="00803A66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Школ</w:t>
      </w:r>
      <w:r w:rsidR="00E872F3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 инструкторов (далее - </w:t>
      </w:r>
      <w:r w:rsidR="0016725D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Школ</w:t>
      </w:r>
      <w:r w:rsidR="00B8207F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)</w:t>
      </w:r>
      <w:r w:rsidR="00732C57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:</w:t>
      </w:r>
    </w:p>
    <w:p w:rsidR="00251F4E" w:rsidRPr="00D955D7" w:rsidRDefault="00251F4E" w:rsidP="00F954BF">
      <w:pPr>
        <w:tabs>
          <w:tab w:val="left" w:pos="284"/>
          <w:tab w:val="left" w:pos="426"/>
        </w:tabs>
        <w:spacing w:line="288" w:lineRule="auto"/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sym w:font="Symbol" w:char="F02D"/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803A66"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>Центральной</w:t>
      </w:r>
      <w:r w:rsidR="0065506E"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 xml:space="preserve"> школ</w:t>
      </w:r>
      <w:r w:rsidR="00803A66"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>ы</w:t>
      </w:r>
      <w:r w:rsidR="0016725D"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 xml:space="preserve"> инструкторов</w:t>
      </w:r>
      <w:r w:rsidR="00953E2B"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 xml:space="preserve"> (ЦШИ)</w:t>
      </w:r>
      <w:r w:rsidR="003C11EF"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1767A2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sym w:font="Symbol" w:char="F02D"/>
      </w:r>
      <w:r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 xml:space="preserve"> проводится</w:t>
      </w:r>
      <w:r w:rsidR="00EA6E07"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 xml:space="preserve">  Федерацией</w:t>
      </w:r>
      <w:r w:rsidR="00CB4D06"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 xml:space="preserve"> альпинизма России (ФАР)</w:t>
      </w:r>
      <w:r w:rsidR="00456E24"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>;</w:t>
      </w:r>
    </w:p>
    <w:p w:rsidR="00EB0DA4" w:rsidRPr="00B4717D" w:rsidRDefault="00251F4E" w:rsidP="00F954BF">
      <w:pPr>
        <w:tabs>
          <w:tab w:val="left" w:pos="284"/>
          <w:tab w:val="left" w:pos="426"/>
        </w:tabs>
        <w:spacing w:line="288" w:lineRule="auto"/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sym w:font="Symbol" w:char="F02D"/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803A66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Региональной</w:t>
      </w:r>
      <w:r w:rsidR="00BB1ABF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школ</w:t>
      </w:r>
      <w:r w:rsidR="00952FC1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ы</w:t>
      </w:r>
      <w:r w:rsidR="00BB1ABF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инструкторов  (РШИ)</w:t>
      </w:r>
      <w:r w:rsidR="00456E24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456E24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sym w:font="Symbol" w:char="F02D"/>
      </w:r>
      <w:r w:rsidR="00226796"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проводится</w:t>
      </w:r>
      <w:r w:rsidR="001948F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 региональной федерацией</w:t>
      </w:r>
      <w:r w:rsidR="00BB1ABF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альпинизма (РФА</w:t>
      </w:r>
      <w:r w:rsidR="00BB1ABF" w:rsidRPr="00B4717D">
        <w:rPr>
          <w:rFonts w:ascii="Arial" w:hAnsi="Arial" w:cs="Arial"/>
          <w:i/>
          <w:color w:val="000000"/>
          <w:sz w:val="22"/>
          <w:szCs w:val="22"/>
          <w:shd w:val="clear" w:color="auto" w:fill="FFFFFF"/>
          <w:lang w:val="ru-RU"/>
        </w:rPr>
        <w:t>)</w:t>
      </w:r>
      <w:r w:rsidR="00226796" w:rsidRPr="00B4717D">
        <w:rPr>
          <w:rFonts w:ascii="Arial" w:hAnsi="Arial" w:cs="Arial"/>
          <w:i/>
          <w:color w:val="000000"/>
          <w:sz w:val="22"/>
          <w:szCs w:val="22"/>
          <w:shd w:val="clear" w:color="auto" w:fill="FFFFFF"/>
          <w:lang w:val="ru-RU"/>
        </w:rPr>
        <w:t>.</w:t>
      </w:r>
      <w:r w:rsidR="00B4717D" w:rsidRPr="00B4717D">
        <w:rPr>
          <w:rFonts w:ascii="Arial" w:hAnsi="Arial" w:cs="Arial"/>
          <w:i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B4717D" w:rsidRPr="00B4717D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  <w:lang w:val="ru-RU"/>
        </w:rPr>
        <w:t>Для обучения инструкторов начальной подготовки</w:t>
      </w:r>
      <w:r w:rsidR="001E2B36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  <w:lang w:val="ru-RU"/>
        </w:rPr>
        <w:t>*</w:t>
      </w:r>
      <w:r w:rsidR="00B4717D" w:rsidRPr="00B4717D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  <w:lang w:val="ru-RU"/>
        </w:rPr>
        <w:t>.</w:t>
      </w:r>
    </w:p>
    <w:p w:rsidR="0072708A" w:rsidRPr="00D955D7" w:rsidRDefault="00B4717D" w:rsidP="00F954BF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2</w:t>
      </w:r>
      <w:r w:rsidR="00987BDD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.2</w:t>
      </w:r>
      <w:r w:rsidR="005D095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. </w:t>
      </w:r>
      <w:r w:rsidR="008D0E61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Срок</w:t>
      </w:r>
      <w:r w:rsidR="00E4766D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обучения</w:t>
      </w:r>
      <w:r w:rsidR="00744B41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39162F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инструкторов начальной подготовки  </w:t>
      </w:r>
      <w:r w:rsidR="00952FC1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и 3</w:t>
      </w:r>
      <w:r w:rsidR="008576F6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-ей</w:t>
      </w:r>
      <w:r w:rsidR="00952FC1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категории </w:t>
      </w:r>
      <w:r w:rsidR="005D095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составляет </w:t>
      </w:r>
      <w:r w:rsidR="00297DAD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не менее 2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0 календарных дней</w:t>
      </w:r>
      <w:r w:rsidR="005D095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</w:t>
      </w:r>
      <w:r w:rsidR="0072708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8040D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Срок повышения квалификации</w:t>
      </w:r>
      <w:r w:rsidR="0039162F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и </w:t>
      </w:r>
      <w:r w:rsidR="008040D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инструкторов составляет не менее 12 календарных дней.</w:t>
      </w:r>
    </w:p>
    <w:p w:rsidR="002911E0" w:rsidRPr="00D955D7" w:rsidRDefault="00B4717D" w:rsidP="00737D13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2</w:t>
      </w:r>
      <w:r w:rsidR="005D095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.3. П</w:t>
      </w:r>
      <w:r w:rsidR="009F346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роведение Школ</w:t>
      </w:r>
      <w:r w:rsidR="009924A6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233D41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допускается </w:t>
      </w:r>
      <w:r w:rsidR="00E4766D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в два этапа</w:t>
      </w:r>
      <w:r w:rsidR="00F45269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: </w:t>
      </w:r>
      <w:r w:rsidR="00852FEB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3C5D52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первый</w:t>
      </w:r>
      <w:r w:rsidR="00852FEB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этап  </w:t>
      </w:r>
      <w:r w:rsidR="00852FEB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sym w:font="Symbol" w:char="F02D"/>
      </w:r>
      <w:r w:rsidR="00852FEB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23039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в </w:t>
      </w:r>
      <w:r w:rsidR="00230395" w:rsidRPr="00D4340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регионе</w:t>
      </w:r>
      <w:r w:rsidR="00F01F13" w:rsidRPr="00D4340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E319CD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на подготовленных</w:t>
      </w:r>
      <w:r w:rsidR="00D4340A" w:rsidRPr="00D4340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D4340A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местах занятий</w:t>
      </w:r>
      <w:r w:rsidR="00852FEB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, второй этап </w:t>
      </w:r>
      <w:r w:rsidR="00852FEB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sym w:font="Symbol" w:char="F02D"/>
      </w:r>
      <w:r w:rsidR="0023039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в горах, причем </w:t>
      </w:r>
      <w:r w:rsidR="003C5D52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продолжительность горного этапа должна составлять</w:t>
      </w:r>
      <w:r w:rsidR="0023039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927DB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не менее 10 кал</w:t>
      </w:r>
      <w:r w:rsidR="00DB1B06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ендарны</w:t>
      </w:r>
      <w:r w:rsidR="00C3237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х</w:t>
      </w:r>
      <w:r w:rsidR="00927DB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дней</w:t>
      </w:r>
      <w:r w:rsidR="003C5D52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</w:t>
      </w:r>
    </w:p>
    <w:p w:rsidR="00D1774D" w:rsidRPr="00D955D7" w:rsidRDefault="00B4717D" w:rsidP="00F954BF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2</w:t>
      </w:r>
      <w:r w:rsidR="000E2DE9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.4</w:t>
      </w:r>
      <w:r w:rsidR="001E2B36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. </w:t>
      </w:r>
      <w:r w:rsidR="001E2B36" w:rsidRPr="001E2B36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  <w:lang w:val="ru-RU"/>
        </w:rPr>
        <w:t>П</w:t>
      </w:r>
      <w:r w:rsidR="00DD3FB7" w:rsidRPr="001E2B36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  <w:lang w:val="ru-RU"/>
        </w:rPr>
        <w:t>одтверждение</w:t>
      </w:r>
      <w:r w:rsidR="00395729" w:rsidRPr="001E2B36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  <w:lang w:val="ru-RU"/>
        </w:rPr>
        <w:t xml:space="preserve"> квалификации</w:t>
      </w:r>
      <w:r w:rsidR="00D04A88" w:rsidRPr="001E2B36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395729" w:rsidRPr="001E2B36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D04A88" w:rsidRPr="001E2B36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  <w:lang w:val="ru-RU"/>
        </w:rPr>
        <w:t>инструкторов</w:t>
      </w:r>
      <w:r w:rsidR="001E2B36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  <w:lang w:val="ru-RU"/>
        </w:rPr>
        <w:t>*</w:t>
      </w:r>
      <w:r w:rsidR="00BB0EEC" w:rsidRPr="001E2B36"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395729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в с</w:t>
      </w:r>
      <w:r w:rsidR="006B52E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оответствии </w:t>
      </w:r>
      <w:r w:rsidR="00395729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с п. 3.6.</w:t>
      </w:r>
      <w:r w:rsidR="000757A6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D1774D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«Положения об инструкторах-методистах </w:t>
      </w:r>
      <w:r w:rsidR="002643AD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DD3FB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по  альпинизму», </w:t>
      </w:r>
      <w:r w:rsidR="00DD3FB7" w:rsidRPr="001E2B36">
        <w:rPr>
          <w:rFonts w:ascii="Arial" w:hAnsi="Arial" w:cs="Arial"/>
          <w:i/>
          <w:strike/>
          <w:color w:val="000000"/>
          <w:sz w:val="22"/>
          <w:szCs w:val="22"/>
          <w:shd w:val="clear" w:color="auto" w:fill="FFFFFF"/>
          <w:lang w:val="ru-RU"/>
        </w:rPr>
        <w:t>а также организовывать курсы для подготовки</w:t>
      </w:r>
      <w:r w:rsidR="00BB0EEC" w:rsidRPr="001E2B36">
        <w:rPr>
          <w:rFonts w:ascii="Arial" w:hAnsi="Arial" w:cs="Arial"/>
          <w:i/>
          <w:strike/>
          <w:color w:val="000000"/>
          <w:sz w:val="22"/>
          <w:szCs w:val="22"/>
          <w:shd w:val="clear" w:color="auto" w:fill="FFFFFF"/>
          <w:lang w:val="ru-RU"/>
        </w:rPr>
        <w:t xml:space="preserve"> к </w:t>
      </w:r>
      <w:proofErr w:type="spellStart"/>
      <w:r w:rsidR="00BB0EEC" w:rsidRPr="001E2B36">
        <w:rPr>
          <w:rFonts w:ascii="Arial" w:hAnsi="Arial" w:cs="Arial"/>
          <w:i/>
          <w:strike/>
          <w:color w:val="000000"/>
          <w:sz w:val="22"/>
          <w:szCs w:val="22"/>
          <w:shd w:val="clear" w:color="auto" w:fill="FFFFFF"/>
          <w:lang w:val="ru-RU"/>
        </w:rPr>
        <w:t>подтвержению</w:t>
      </w:r>
      <w:proofErr w:type="spellEnd"/>
      <w:r w:rsidR="00BB0EEC" w:rsidRPr="001E2B36">
        <w:rPr>
          <w:rFonts w:ascii="Arial" w:hAnsi="Arial" w:cs="Arial"/>
          <w:i/>
          <w:strike/>
          <w:color w:val="000000"/>
          <w:sz w:val="22"/>
          <w:szCs w:val="22"/>
          <w:shd w:val="clear" w:color="auto" w:fill="FFFFFF"/>
          <w:lang w:val="ru-RU"/>
        </w:rPr>
        <w:t xml:space="preserve"> квалификации</w:t>
      </w:r>
      <w:r w:rsidR="00D04A88" w:rsidRPr="001E2B36">
        <w:rPr>
          <w:rFonts w:ascii="Arial" w:hAnsi="Arial" w:cs="Arial"/>
          <w:i/>
          <w:strike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1E2B36">
        <w:rPr>
          <w:rFonts w:ascii="Arial" w:hAnsi="Arial" w:cs="Arial"/>
          <w:i/>
          <w:strike/>
          <w:color w:val="000000"/>
          <w:sz w:val="22"/>
          <w:szCs w:val="22"/>
          <w:shd w:val="clear" w:color="auto" w:fill="FFFFFF"/>
          <w:lang w:val="ru-RU"/>
        </w:rPr>
        <w:t xml:space="preserve">* </w:t>
      </w:r>
      <w:r w:rsidR="00D04A88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в соответствии с Программой, утвержденной ФАР.</w:t>
      </w:r>
    </w:p>
    <w:p w:rsidR="009F3484" w:rsidRPr="00D955D7" w:rsidRDefault="00787545" w:rsidP="00F954BF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3</w:t>
      </w:r>
      <w:r w:rsidR="00603DA3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. </w:t>
      </w:r>
      <w:r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9A462B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Требования (м</w:t>
      </w:r>
      <w:r w:rsidR="00603DA3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инимальные</w:t>
      </w:r>
      <w:r w:rsidR="009A462B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)</w:t>
      </w:r>
      <w:r w:rsidR="00603DA3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к руководящему и тренерскому составу</w:t>
      </w:r>
      <w:r w:rsidR="00603DA3" w:rsidRPr="00D955D7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="006829C8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3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.1. </w:t>
      </w:r>
      <w:r w:rsidR="00F35ED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Старший тренер – инструктор-методист</w:t>
      </w:r>
      <w:r w:rsidR="00CF5D0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I</w:t>
      </w:r>
      <w:r w:rsidR="00CF5D0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6B52E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категории</w:t>
      </w:r>
      <w:r w:rsidR="00F9400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, КМС.</w:t>
      </w:r>
      <w:r w:rsidR="004C776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</w:p>
    <w:p w:rsidR="00B926C5" w:rsidRPr="00D955D7" w:rsidRDefault="006829C8" w:rsidP="00F954BF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3</w:t>
      </w:r>
      <w:r w:rsidR="00D25585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.2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. </w:t>
      </w:r>
      <w:r w:rsidR="00F35ED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Ответственный за безопасность – инструктор-методист  II</w:t>
      </w:r>
      <w:r w:rsidR="00F9400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кат</w:t>
      </w:r>
      <w:r w:rsidR="006B52E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егории</w:t>
      </w:r>
      <w:r w:rsidR="00F9400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, </w:t>
      </w:r>
      <w:r w:rsidR="00F35ED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КМС</w:t>
      </w:r>
      <w:r w:rsidR="00F9400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, имеющий</w:t>
      </w:r>
      <w:r w:rsidR="00F35ED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жетон «Спасение в горах» («Спасательный отряд»)</w:t>
      </w:r>
      <w:r w:rsidR="00B926C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</w:t>
      </w:r>
    </w:p>
    <w:p w:rsidR="00463C59" w:rsidRPr="00D955D7" w:rsidRDefault="006829C8" w:rsidP="00F954BF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3</w:t>
      </w:r>
      <w:r w:rsidR="00D25585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.3</w:t>
      </w:r>
      <w:r w:rsidR="00B926C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. 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Тренер  учебного отделен</w:t>
      </w:r>
      <w:r w:rsidR="00057B1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ия – инструктор-методист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II</w:t>
      </w:r>
      <w:r w:rsidR="002B508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категории,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КМС.</w:t>
      </w:r>
      <w:r w:rsidR="00603DA3" w:rsidRPr="00D955D7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3</w:t>
      </w:r>
      <w:r w:rsidR="00D25585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.4</w:t>
      </w:r>
      <w:r w:rsidR="00B926C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. 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Врач </w:t>
      </w:r>
      <w:r w:rsidR="00402399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sym w:font="Symbol" w:char="F02D"/>
      </w:r>
      <w:r w:rsidR="00756A42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иметь м</w:t>
      </w:r>
      <w:r w:rsidR="00402399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едицинское о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бразование.</w:t>
      </w:r>
    </w:p>
    <w:p w:rsidR="00F954BF" w:rsidRPr="00D955D7" w:rsidRDefault="00E37946" w:rsidP="00F954BF">
      <w:pPr>
        <w:spacing w:line="288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</w:pPr>
      <w:r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Примечания: </w:t>
      </w:r>
    </w:p>
    <w:p w:rsidR="00EA72F4" w:rsidRDefault="00F522E2" w:rsidP="00760FC6">
      <w:pPr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</w:pPr>
      <w:r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1.</w:t>
      </w:r>
      <w:r w:rsidR="00EA72F4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Руководящий и тренерский состав Школы должен быть переаттестован в соответствии с </w:t>
      </w:r>
      <w:r w:rsidR="00760FC6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«</w:t>
      </w:r>
      <w:r w:rsidR="00EA72F4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Положением </w:t>
      </w:r>
      <w:r w:rsidR="000E2DE9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об инструкторах-методистах </w:t>
      </w:r>
      <w:r w:rsidR="00760FC6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по альпинизму</w:t>
      </w:r>
      <w:r w:rsidR="002643AD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»</w:t>
      </w:r>
      <w:r w:rsidR="000E2DE9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, </w:t>
      </w:r>
      <w:r w:rsidR="00E11CDA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утвержденному Протоколом Правления ФАР от 29.05.2016 г.</w:t>
      </w:r>
      <w:r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</w:t>
      </w:r>
    </w:p>
    <w:p w:rsidR="00463C59" w:rsidRPr="00D955D7" w:rsidRDefault="00EA72F4" w:rsidP="00760FC6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2.</w:t>
      </w:r>
      <w:r w:rsidR="00F522E2"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Если состав</w:t>
      </w:r>
      <w:r w:rsidR="00E37946"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EF11D6"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Школы не превышает 4</w:t>
      </w:r>
      <w:r w:rsidR="00F522E2"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gramStart"/>
      <w:r w:rsidR="00F522E2"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учебных</w:t>
      </w:r>
      <w:proofErr w:type="gramEnd"/>
      <w:r w:rsidR="00F522E2"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отделения</w:t>
      </w:r>
      <w:r w:rsidR="006B52E5"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, то допускается</w:t>
      </w:r>
      <w:r w:rsidR="00BE3DC9"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совмещать </w:t>
      </w:r>
      <w:r w:rsidR="00E37946"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должност</w:t>
      </w:r>
      <w:r w:rsidR="00F522E2"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и</w:t>
      </w:r>
      <w:r w:rsidR="00BE3DC9"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ОБ и тренера отделения</w:t>
      </w:r>
      <w:r w:rsidR="00463C59"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.</w:t>
      </w:r>
    </w:p>
    <w:p w:rsidR="00F954BF" w:rsidRPr="00D955D7" w:rsidRDefault="00463C59" w:rsidP="00F954BF">
      <w:pPr>
        <w:spacing w:line="288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</w:pPr>
      <w:r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2. Врач может быть назначен из</w:t>
      </w:r>
      <w:r w:rsidR="002643AD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 xml:space="preserve"> состава курсантов</w:t>
      </w:r>
      <w:r w:rsidRPr="00D955D7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ru-RU"/>
        </w:rPr>
        <w:t>.</w:t>
      </w:r>
    </w:p>
    <w:p w:rsidR="00794045" w:rsidRPr="00D955D7" w:rsidRDefault="006829C8" w:rsidP="00F954BF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4</w:t>
      </w:r>
      <w:r w:rsidR="00603DA3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 Требования</w:t>
      </w:r>
      <w:r w:rsidR="009A462B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(минимальные)</w:t>
      </w:r>
      <w:r w:rsidR="00603DA3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254B64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к курсантам </w:t>
      </w:r>
      <w:r w:rsidR="00950595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при приеме</w:t>
      </w:r>
      <w:r w:rsidR="00254B64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756A42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и количественный</w:t>
      </w:r>
      <w:r w:rsidR="00603DA3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состав</w:t>
      </w:r>
      <w:r w:rsidR="00950595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603DA3" w:rsidRPr="00D955D7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4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.1. </w:t>
      </w:r>
      <w:r w:rsidR="006F6C56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Возрастные и квалификационные требования к кандидатам в Школу</w:t>
      </w:r>
      <w:r w:rsidR="00DD4D5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(далее - кандидатам)</w:t>
      </w:r>
      <w:r w:rsidR="00AE7508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каждой квалификационной категории </w:t>
      </w:r>
      <w:r w:rsidR="0095059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при приеме на обучение</w:t>
      </w:r>
      <w:r w:rsidR="002B508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и повышение квалификации </w:t>
      </w:r>
      <w:r w:rsidR="0095059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AE7508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изложены в п. 2 </w:t>
      </w:r>
      <w:r w:rsidR="00EF405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«</w:t>
      </w:r>
      <w:r w:rsidR="00AE7508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Положения об инструкторах</w:t>
      </w:r>
      <w:r w:rsidR="00254B64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-методистах по  альпинизму</w:t>
      </w:r>
      <w:r w:rsidR="00EF405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»</w:t>
      </w:r>
      <w:r w:rsidR="002B508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</w:t>
      </w:r>
    </w:p>
    <w:p w:rsidR="00BD2F7F" w:rsidRPr="00D955D7" w:rsidRDefault="006829C8" w:rsidP="00F954BF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4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.2</w:t>
      </w:r>
      <w:r w:rsidR="0079404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. </w:t>
      </w:r>
      <w:r w:rsidR="00BD2F7F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Количество отделений в ЦШИ – не менее 3-х, а в РШИ – не ограничено.</w:t>
      </w:r>
    </w:p>
    <w:p w:rsidR="00402399" w:rsidRPr="00D955D7" w:rsidRDefault="00BD2F7F" w:rsidP="00F954BF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4.3. </w:t>
      </w:r>
      <w:r w:rsidR="002B508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Со</w:t>
      </w:r>
      <w:r w:rsidR="001A5408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став учебного отделения </w:t>
      </w:r>
      <w:r w:rsidR="002B508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4</w:t>
      </w:r>
      <w:r w:rsidR="001A5408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÷6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курсантов.</w:t>
      </w:r>
    </w:p>
    <w:p w:rsidR="00A130B2" w:rsidRPr="00D955D7" w:rsidRDefault="00924163" w:rsidP="00F954BF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5</w:t>
      </w:r>
      <w:r w:rsidR="0071214C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 Программы</w:t>
      </w:r>
      <w:r w:rsidR="00603DA3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BD2F7F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обучения, </w:t>
      </w:r>
      <w:r w:rsidR="0071214C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повышения</w:t>
      </w:r>
      <w:r w:rsidR="00BD2F7F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и подтверждения квалификации</w:t>
      </w:r>
      <w:r w:rsidR="00603DA3" w:rsidRPr="00D955D7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5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.1.</w:t>
      </w:r>
      <w:r w:rsidR="00A130B2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Обучение</w:t>
      </w:r>
      <w:r w:rsidR="001A5408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и </w:t>
      </w:r>
      <w:r w:rsidR="00A130B2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аттестация </w:t>
      </w:r>
      <w:r w:rsidR="00DD4D5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курсантов</w:t>
      </w:r>
      <w:r w:rsidR="001A5408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, а также</w:t>
      </w:r>
      <w:r w:rsidR="00F64CF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повышение </w:t>
      </w:r>
      <w:r w:rsidR="0071214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и подтверждение </w:t>
      </w:r>
      <w:r w:rsidR="00F64CF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квалификации инструкторов</w:t>
      </w:r>
      <w:r w:rsidR="00A130B2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проводятся согласно:</w:t>
      </w:r>
    </w:p>
    <w:p w:rsidR="00A130B2" w:rsidRPr="00D955D7" w:rsidRDefault="00A130B2" w:rsidP="00F954BF">
      <w:pPr>
        <w:tabs>
          <w:tab w:val="left" w:pos="284"/>
          <w:tab w:val="left" w:pos="426"/>
        </w:tabs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sym w:font="Symbol" w:char="F02D"/>
      </w:r>
      <w:r w:rsidR="0071214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у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чебным </w:t>
      </w:r>
      <w:r w:rsidR="0071214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рограммам, утвержденным ФАР для соответствующих  квалификационных категорий инструкторов;</w:t>
      </w:r>
    </w:p>
    <w:p w:rsidR="00A130B2" w:rsidRPr="00D955D7" w:rsidRDefault="00A130B2" w:rsidP="00F954BF">
      <w:pPr>
        <w:tabs>
          <w:tab w:val="left" w:pos="284"/>
          <w:tab w:val="left" w:pos="426"/>
        </w:tabs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sym w:font="Symbol" w:char="F02D"/>
      </w:r>
      <w:r w:rsidR="006466EF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 К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алендарным планам, утвержденным проводящей организацией</w:t>
      </w:r>
      <w:r w:rsidR="0092416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и согласованным (для РШИ) с ФАР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.  </w:t>
      </w:r>
    </w:p>
    <w:p w:rsidR="00F954BF" w:rsidRPr="00D955D7" w:rsidRDefault="00503F25" w:rsidP="00F954BF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5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.2. Время и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D829A9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горный 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район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проведени</w:t>
      </w:r>
      <w:r w:rsidR="00D829A9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я Школы</w:t>
      </w:r>
      <w:r w:rsidR="00E142B6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должны позволить отработать 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FB52A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в полном объеме соответствующие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П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рограммы на всех видах горного рельефа</w:t>
      </w:r>
      <w:r w:rsidR="00E142B6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</w:p>
    <w:p w:rsidR="0015151B" w:rsidRPr="00D955D7" w:rsidRDefault="00F019C7" w:rsidP="00F954BF">
      <w:pPr>
        <w:spacing w:line="288" w:lineRule="auto"/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6</w:t>
      </w:r>
      <w:r w:rsidR="00FB52AA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 П</w:t>
      </w:r>
      <w:r w:rsidR="00603DA3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орядок утверждения</w:t>
      </w:r>
      <w:r w:rsidR="00E20A78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Школы</w:t>
      </w:r>
    </w:p>
    <w:p w:rsidR="00BF6C88" w:rsidRPr="00D955D7" w:rsidRDefault="00F019C7" w:rsidP="0055444C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6</w:t>
      </w:r>
      <w:r w:rsidR="00603DA3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.1</w:t>
      </w:r>
      <w:r w:rsidR="00BF6C88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.</w:t>
      </w:r>
      <w:r w:rsidR="00543939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891CB0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Д</w:t>
      </w:r>
      <w:r w:rsidR="004B09C4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ля утверждения </w:t>
      </w:r>
      <w:r w:rsidR="00891CB0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ЦШИ</w:t>
      </w:r>
      <w:r w:rsidR="00CE7C6D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gramStart"/>
      <w:r w:rsidR="008525F0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в</w:t>
      </w:r>
      <w:proofErr w:type="gramEnd"/>
      <w:r w:rsidR="005C7CFC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gramStart"/>
      <w:r w:rsidR="00603DA3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ФАР</w:t>
      </w:r>
      <w:proofErr w:type="gramEnd"/>
      <w:r w:rsidR="00E20A78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 и</w:t>
      </w:r>
      <w:r w:rsidR="004310D0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891CB0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РШИ</w:t>
      </w:r>
      <w:r w:rsidR="00CE7C6D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 в РФА </w:t>
      </w:r>
      <w:r w:rsidR="004310D0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не позднее</w:t>
      </w:r>
      <w:r w:rsidR="0055444C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,</w:t>
      </w:r>
      <w:r w:rsidR="004310D0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 чем за 2 месяца</w:t>
      </w:r>
      <w:r w:rsidR="002A350C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 до начала</w:t>
      </w:r>
      <w:r w:rsidR="004310D0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 работы</w:t>
      </w:r>
      <w:r w:rsidR="00A021CB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891CB0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Школы</w:t>
      </w:r>
      <w:r w:rsidR="00E20A78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,</w:t>
      </w:r>
      <w:r w:rsidR="00891CB0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 подаются </w:t>
      </w:r>
      <w:r w:rsidR="00891CB0" w:rsidRPr="009C4619">
        <w:rPr>
          <w:rStyle w:val="a3"/>
          <w:rFonts w:ascii="Arial" w:hAnsi="Arial" w:cs="Arial"/>
          <w:bCs w:val="0"/>
          <w:color w:val="000000"/>
          <w:sz w:val="22"/>
          <w:szCs w:val="22"/>
          <w:shd w:val="clear" w:color="auto" w:fill="FFFFFF"/>
          <w:lang w:val="ru-RU"/>
        </w:rPr>
        <w:t>предварительные</w:t>
      </w:r>
      <w:r w:rsidR="00891CB0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 xml:space="preserve"> документы</w:t>
      </w:r>
      <w:r w:rsidR="00911AE5" w:rsidRPr="00D955D7">
        <w:rPr>
          <w:rStyle w:val="a3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:</w:t>
      </w:r>
      <w:r w:rsidR="00A021CB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</w:p>
    <w:p w:rsidR="001B0D01" w:rsidRPr="00D955D7" w:rsidRDefault="00C92F49" w:rsidP="0055444C">
      <w:pPr>
        <w:numPr>
          <w:ilvl w:val="0"/>
          <w:numId w:val="7"/>
        </w:numPr>
        <w:tabs>
          <w:tab w:val="left" w:pos="284"/>
          <w:tab w:val="left" w:pos="567"/>
        </w:tabs>
        <w:spacing w:line="288" w:lineRule="auto"/>
        <w:ind w:left="0" w:firstLine="0"/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lastRenderedPageBreak/>
        <w:t>с</w:t>
      </w:r>
      <w:r w:rsidR="00603DA3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писок руко</w:t>
      </w:r>
      <w:r w:rsidR="00D1774D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водящего и тренерского состава </w:t>
      </w:r>
      <w:r w:rsidR="00603DA3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с указанием </w:t>
      </w:r>
      <w:r w:rsidR="00911AE5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должностей, </w:t>
      </w:r>
      <w:r w:rsidR="0055444C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инструкторских категорий и </w:t>
      </w:r>
      <w:r w:rsidR="00457886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номеров удостоверений</w:t>
      </w: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;</w:t>
      </w:r>
    </w:p>
    <w:p w:rsidR="00D1774D" w:rsidRPr="00D955D7" w:rsidRDefault="00911AE5" w:rsidP="005178C4">
      <w:pPr>
        <w:numPr>
          <w:ilvl w:val="0"/>
          <w:numId w:val="7"/>
        </w:numPr>
        <w:tabs>
          <w:tab w:val="left" w:pos="0"/>
          <w:tab w:val="left" w:pos="284"/>
        </w:tabs>
        <w:spacing w:line="288" w:lineRule="auto"/>
        <w:ind w:left="0" w:firstLine="0"/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список кандидатов </w:t>
      </w:r>
      <w:r w:rsidR="00F90A90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с указанием года рождения, </w:t>
      </w:r>
      <w:r w:rsidR="00457886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места проживания, </w:t>
      </w:r>
      <w:r w:rsidR="00603DA3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спортивной квалификации</w:t>
      </w:r>
      <w:r w:rsidR="00D1774D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;</w:t>
      </w:r>
    </w:p>
    <w:p w:rsidR="00C92F49" w:rsidRPr="00D955D7" w:rsidRDefault="00283A3B" w:rsidP="005178C4">
      <w:pPr>
        <w:numPr>
          <w:ilvl w:val="0"/>
          <w:numId w:val="7"/>
        </w:numPr>
        <w:tabs>
          <w:tab w:val="left" w:pos="0"/>
          <w:tab w:val="left" w:pos="284"/>
        </w:tabs>
        <w:spacing w:line="288" w:lineRule="auto"/>
        <w:ind w:left="0" w:firstLine="0"/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</w:pPr>
      <w:proofErr w:type="gramStart"/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список инструкоров,</w:t>
      </w:r>
      <w:r w:rsidR="00130491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</w:t>
      </w:r>
      <w:r w:rsidR="00457886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повышающих и</w:t>
      </w: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ли</w:t>
      </w:r>
      <w:r w:rsidR="00457886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подтверждающих квалификацию</w:t>
      </w: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, с указанием года рождения, места проживания, спортивной квалификации, </w:t>
      </w:r>
      <w:r w:rsidR="007B5F2A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инструкторской категории и стажа работы инструктором на различных должностях АМ</w:t>
      </w:r>
      <w:r w:rsidR="001B0D01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;</w:t>
      </w:r>
      <w:proofErr w:type="gramEnd"/>
    </w:p>
    <w:p w:rsidR="0017118C" w:rsidRPr="00D955D7" w:rsidRDefault="0017118C" w:rsidP="0017118C">
      <w:pPr>
        <w:numPr>
          <w:ilvl w:val="0"/>
          <w:numId w:val="7"/>
        </w:numPr>
        <w:tabs>
          <w:tab w:val="left" w:pos="284"/>
          <w:tab w:val="left" w:pos="567"/>
        </w:tabs>
        <w:spacing w:line="288" w:lineRule="auto"/>
        <w:ind w:hanging="1146"/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Календарный план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;</w:t>
      </w: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</w:t>
      </w:r>
    </w:p>
    <w:p w:rsidR="0017118C" w:rsidRDefault="0017118C" w:rsidP="00F954BF">
      <w:pPr>
        <w:numPr>
          <w:ilvl w:val="0"/>
          <w:numId w:val="7"/>
        </w:numPr>
        <w:tabs>
          <w:tab w:val="left" w:pos="284"/>
          <w:tab w:val="left" w:pos="567"/>
        </w:tabs>
        <w:spacing w:line="288" w:lineRule="auto"/>
        <w:ind w:hanging="1146"/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д</w:t>
      </w: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анные о сроках и месте проведения Школы</w:t>
      </w:r>
      <w:r w:rsidR="006502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.</w:t>
      </w:r>
    </w:p>
    <w:p w:rsidR="002A350C" w:rsidRPr="00D955D7" w:rsidRDefault="00F019C7" w:rsidP="00F954BF">
      <w:pPr>
        <w:spacing w:line="288" w:lineRule="auto"/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6</w:t>
      </w:r>
      <w:r w:rsidR="006C1DB2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.2</w:t>
      </w:r>
      <w:r w:rsidR="00C92F49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.</w:t>
      </w:r>
      <w:r w:rsidR="00603DA3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После </w:t>
      </w:r>
      <w:r w:rsidR="006C1DB2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утверждения</w:t>
      </w:r>
      <w:r w:rsidR="006466EF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в РФА</w:t>
      </w:r>
      <w:r w:rsidR="006C1DB2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</w:t>
      </w:r>
      <w:r w:rsidR="006466EF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проведение </w:t>
      </w:r>
      <w:r w:rsidR="006C1DB2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РШИ согласовывается с ФАР.</w:t>
      </w:r>
    </w:p>
    <w:p w:rsidR="006D791F" w:rsidRPr="00D955D7" w:rsidRDefault="00F019C7" w:rsidP="00F954BF">
      <w:pPr>
        <w:spacing w:line="288" w:lineRule="auto"/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6</w:t>
      </w:r>
      <w:r w:rsidR="00F3429D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.3. </w:t>
      </w:r>
      <w:r w:rsidR="001F1E38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После утверждения и согласования</w:t>
      </w:r>
      <w:r w:rsidR="00760074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(для РШИ)</w:t>
      </w:r>
      <w:r w:rsidR="001F1E38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Школы </w:t>
      </w:r>
      <w:r w:rsidR="00352E27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должны быть оформлены следующие документ</w:t>
      </w:r>
      <w:r w:rsidR="00760074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ы</w:t>
      </w:r>
      <w:r w:rsidR="00352E27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:</w:t>
      </w:r>
    </w:p>
    <w:p w:rsidR="006D791F" w:rsidRPr="00D955D7" w:rsidRDefault="00351E6F" w:rsidP="00F954BF">
      <w:pPr>
        <w:numPr>
          <w:ilvl w:val="0"/>
          <w:numId w:val="8"/>
        </w:numPr>
        <w:tabs>
          <w:tab w:val="left" w:pos="284"/>
        </w:tabs>
        <w:spacing w:line="288" w:lineRule="auto"/>
        <w:ind w:hanging="720"/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П</w:t>
      </w:r>
      <w:r w:rsidR="00635056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риказ провод</w:t>
      </w:r>
      <w:r w:rsidR="00DB4177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ящей организации о проведении Школы</w:t>
      </w:r>
      <w:r w:rsidR="00760074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;</w:t>
      </w:r>
    </w:p>
    <w:p w:rsidR="00130491" w:rsidRPr="00D955D7" w:rsidRDefault="00351E6F" w:rsidP="00F954BF">
      <w:pPr>
        <w:numPr>
          <w:ilvl w:val="0"/>
          <w:numId w:val="8"/>
        </w:numPr>
        <w:tabs>
          <w:tab w:val="left" w:pos="284"/>
        </w:tabs>
        <w:spacing w:line="288" w:lineRule="auto"/>
        <w:ind w:hanging="720"/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П</w:t>
      </w:r>
      <w:r w:rsidR="00603DA3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оложение</w:t>
      </w:r>
      <w:r w:rsidR="00CE5FEB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о Школе</w:t>
      </w:r>
      <w:r w:rsidR="009F0319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, утвержденное проводящей организацией</w:t>
      </w: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;</w:t>
      </w:r>
    </w:p>
    <w:p w:rsidR="007D52AA" w:rsidRPr="00D955D7" w:rsidRDefault="00F019C7" w:rsidP="00F954BF">
      <w:pPr>
        <w:numPr>
          <w:ilvl w:val="0"/>
          <w:numId w:val="8"/>
        </w:numPr>
        <w:tabs>
          <w:tab w:val="left" w:pos="284"/>
        </w:tabs>
        <w:spacing w:line="288" w:lineRule="auto"/>
        <w:ind w:hanging="720"/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уточненный</w:t>
      </w:r>
      <w:r w:rsidR="009E719E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</w:t>
      </w:r>
      <w:r w:rsidR="001D3A3E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список кандидатов</w:t>
      </w:r>
      <w:r w:rsidR="00777BEA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и инструкторов, повышающих и подтверждающих квалификацию</w:t>
      </w:r>
      <w:r w:rsidR="007D52AA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;</w:t>
      </w:r>
    </w:p>
    <w:p w:rsidR="00777BEA" w:rsidRPr="00D955D7" w:rsidRDefault="007D52AA" w:rsidP="005178C4">
      <w:pPr>
        <w:numPr>
          <w:ilvl w:val="0"/>
          <w:numId w:val="8"/>
        </w:numPr>
        <w:tabs>
          <w:tab w:val="left" w:pos="284"/>
        </w:tabs>
        <w:spacing w:line="288" w:lineRule="auto"/>
        <w:ind w:left="0" w:firstLine="0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уточненный</w:t>
      </w:r>
      <w:r w:rsidR="00351E6F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 </w:t>
      </w:r>
      <w:r w:rsidR="00F019C7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по срокам </w:t>
      </w:r>
      <w:r w:rsidR="00F13C8E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и месту проведения</w:t>
      </w:r>
      <w:r w:rsidR="00F019C7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</w:t>
      </w:r>
      <w:r w:rsidR="00351E6F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К</w:t>
      </w:r>
      <w:r w:rsidR="00603DA3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алендарный план</w:t>
      </w:r>
      <w:r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занятий</w:t>
      </w:r>
      <w:r w:rsidR="00777BEA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;</w:t>
      </w:r>
    </w:p>
    <w:p w:rsidR="000A0F01" w:rsidRPr="00D955D7" w:rsidRDefault="00D016A4" w:rsidP="005178C4">
      <w:pPr>
        <w:numPr>
          <w:ilvl w:val="0"/>
          <w:numId w:val="8"/>
        </w:numPr>
        <w:tabs>
          <w:tab w:val="left" w:pos="284"/>
        </w:tabs>
        <w:spacing w:line="288" w:lineRule="auto"/>
        <w:ind w:left="0" w:firstLine="0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для двухэтапной Школы Календарный план</w:t>
      </w:r>
      <w:r w:rsidR="00DD3874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должен состоять из двух частей </w:t>
      </w:r>
      <w:r w:rsidR="00DD3874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с распределением</w:t>
      </w:r>
      <w:r w:rsidR="00DB4177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занятий</w:t>
      </w:r>
      <w:r w:rsidR="003D371A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, проводимых</w:t>
      </w:r>
      <w:r w:rsidR="00DB4177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 </w:t>
      </w:r>
      <w:r w:rsidR="00C5464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в регионе и </w:t>
      </w:r>
      <w:r w:rsidR="003D371A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 xml:space="preserve">на выезде </w:t>
      </w:r>
      <w:r w:rsidR="00134779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в горы</w:t>
      </w:r>
      <w:r w:rsidR="005508C3" w:rsidRPr="00D955D7"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  <w:t>.</w:t>
      </w:r>
    </w:p>
    <w:p w:rsidR="005508C3" w:rsidRPr="00D955D7" w:rsidRDefault="005508C3" w:rsidP="005508C3">
      <w:pPr>
        <w:tabs>
          <w:tab w:val="left" w:pos="284"/>
        </w:tabs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7. </w:t>
      </w:r>
      <w:r w:rsidR="00DE1783" w:rsidRPr="00D955D7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ru-RU"/>
        </w:rPr>
        <w:t>Документы</w:t>
      </w:r>
      <w:r w:rsidRPr="00D955D7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ru-RU"/>
        </w:rPr>
        <w:t xml:space="preserve"> для </w:t>
      </w:r>
      <w:r w:rsidRPr="00D955D7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ru-RU"/>
        </w:rPr>
        <w:t>зачисления в ШИ</w:t>
      </w:r>
      <w:r w:rsidRPr="00D955D7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7.1. </w:t>
      </w:r>
      <w:proofErr w:type="gramStart"/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Предварительные документы</w:t>
      </w:r>
      <w:r w:rsidR="00B670DE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, которые</w:t>
      </w:r>
      <w:r w:rsidR="00994202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 кандидат </w:t>
      </w:r>
      <w:r w:rsidR="00DE178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или инструктор, повышающий или подтверждающий квалификацию,</w:t>
      </w:r>
      <w:r w:rsidR="00AC29C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подает </w:t>
      </w:r>
      <w:r w:rsidR="00994202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лично</w:t>
      </w:r>
      <w:r w:rsidR="00AC29C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, либо в электронном виде</w:t>
      </w:r>
      <w:r w:rsidR="00994202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в проводящую</w:t>
      </w:r>
      <w:r w:rsidR="005F70B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994202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ФА: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gramEnd"/>
    </w:p>
    <w:p w:rsidR="005508C3" w:rsidRPr="00076C50" w:rsidRDefault="005508C3" w:rsidP="00076C50">
      <w:pPr>
        <w:tabs>
          <w:tab w:val="left" w:pos="284"/>
        </w:tabs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sym w:font="Symbol" w:char="F02D"/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076C50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заявл</w:t>
      </w:r>
      <w:r w:rsidR="00994202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ение-анкета на зачисление в Школу;</w:t>
      </w:r>
    </w:p>
    <w:p w:rsidR="005508C3" w:rsidRPr="00D955D7" w:rsidRDefault="005508C3" w:rsidP="00076C50">
      <w:pPr>
        <w:tabs>
          <w:tab w:val="left" w:pos="284"/>
        </w:tabs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sym w:font="Symbol" w:char="F02D"/>
      </w:r>
      <w:r w:rsidR="00920784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076C50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920784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ходатайство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альпклуба</w:t>
      </w:r>
      <w:r w:rsidR="00AC29C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(жела</w:t>
      </w:r>
      <w:r w:rsidR="00076C50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тельно</w:t>
      </w:r>
      <w:r w:rsidR="00D761D1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)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; </w:t>
      </w:r>
    </w:p>
    <w:p w:rsidR="005508C3" w:rsidRPr="00D955D7" w:rsidRDefault="005508C3" w:rsidP="00076C50">
      <w:pPr>
        <w:tabs>
          <w:tab w:val="left" w:pos="284"/>
        </w:tabs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sym w:font="Symbol" w:char="F02D"/>
      </w:r>
      <w:r w:rsidR="0081223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076C50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81223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у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четная кар</w:t>
      </w:r>
      <w:r w:rsidR="00994202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точк</w:t>
      </w:r>
      <w:r w:rsidR="00AC29C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а альпиниста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</w:t>
      </w:r>
    </w:p>
    <w:p w:rsidR="005508C3" w:rsidRPr="00D955D7" w:rsidRDefault="005508C3" w:rsidP="005508C3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7.2. Зачисление в список кандидатов производиться на </w:t>
      </w:r>
      <w:r w:rsidR="005F70B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основании утвержденных </w:t>
      </w:r>
      <w:proofErr w:type="gramStart"/>
      <w:r w:rsidR="007D5218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проводящей</w:t>
      </w:r>
      <w:proofErr w:type="gramEnd"/>
      <w:r w:rsidR="007D5218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ФА </w:t>
      </w:r>
      <w:r w:rsidR="005F70BC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предварительных документов по п.</w:t>
      </w:r>
      <w:r w:rsidR="00D148AD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6.1</w:t>
      </w:r>
      <w:r w:rsidR="007D5218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</w:t>
      </w:r>
      <w:r w:rsidR="00D148AD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</w:p>
    <w:p w:rsidR="005508C3" w:rsidRPr="00D955D7" w:rsidRDefault="005508C3" w:rsidP="005508C3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7</w:t>
      </w:r>
      <w:r w:rsidR="00076C50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.3. </w:t>
      </w:r>
      <w:proofErr w:type="gramStart"/>
      <w:r w:rsidR="00076C50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По приезду</w:t>
      </w:r>
      <w:r w:rsidR="004F758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в Школу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канди</w:t>
      </w:r>
      <w:r w:rsidR="008576F6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даты </w:t>
      </w:r>
      <w:r w:rsidR="00994202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в дополнение к п.7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.1 </w:t>
      </w:r>
      <w:r w:rsidR="00134779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должны </w:t>
      </w:r>
      <w:r w:rsidR="008576F6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иметь 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при себе: книжку альпиниста, классификационный билет спортсмена, медицинскую карту с допуском врача</w:t>
      </w:r>
      <w:r w:rsidR="004F758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к занятиям альпинизмом без ограничений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, страховой полис от несчастного случая.</w:t>
      </w:r>
      <w:proofErr w:type="gramEnd"/>
    </w:p>
    <w:p w:rsidR="000C701F" w:rsidRPr="00D955D7" w:rsidRDefault="005508C3" w:rsidP="005508C3">
      <w:pPr>
        <w:tabs>
          <w:tab w:val="left" w:pos="284"/>
        </w:tabs>
        <w:spacing w:line="288" w:lineRule="auto"/>
        <w:ind w:left="720" w:hanging="720"/>
        <w:rPr>
          <w:rFonts w:ascii="Arial" w:hAnsi="Arial" w:cs="Arial"/>
          <w:color w:val="000000"/>
          <w:sz w:val="22"/>
          <w:szCs w:val="22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lang w:val="ru-RU"/>
        </w:rPr>
        <w:t>7</w:t>
      </w:r>
      <w:r w:rsidR="004F758A" w:rsidRPr="00D955D7">
        <w:rPr>
          <w:rFonts w:ascii="Arial" w:hAnsi="Arial" w:cs="Arial"/>
          <w:color w:val="000000"/>
          <w:sz w:val="22"/>
          <w:szCs w:val="22"/>
          <w:lang w:val="ru-RU"/>
        </w:rPr>
        <w:t xml:space="preserve">.4. Зачисление курсантом  </w:t>
      </w:r>
      <w:r w:rsidR="004B09C4" w:rsidRPr="00D955D7">
        <w:rPr>
          <w:rFonts w:ascii="Arial" w:hAnsi="Arial" w:cs="Arial"/>
          <w:color w:val="000000"/>
          <w:sz w:val="22"/>
          <w:szCs w:val="22"/>
          <w:lang w:val="ru-RU"/>
        </w:rPr>
        <w:t>в Школу</w:t>
      </w:r>
      <w:r w:rsidRPr="00D955D7">
        <w:rPr>
          <w:rFonts w:ascii="Arial" w:hAnsi="Arial" w:cs="Arial"/>
          <w:color w:val="000000"/>
          <w:sz w:val="22"/>
          <w:szCs w:val="22"/>
          <w:lang w:val="ru-RU"/>
        </w:rPr>
        <w:t xml:space="preserve"> производится после успешной </w:t>
      </w:r>
      <w:r w:rsidR="000C701F" w:rsidRPr="00D955D7">
        <w:rPr>
          <w:rFonts w:ascii="Arial" w:hAnsi="Arial" w:cs="Arial"/>
          <w:color w:val="000000"/>
          <w:sz w:val="22"/>
          <w:szCs w:val="22"/>
          <w:lang w:val="ru-RU"/>
        </w:rPr>
        <w:t xml:space="preserve">сдачи вступительных </w:t>
      </w:r>
      <w:r w:rsidRPr="00D955D7">
        <w:rPr>
          <w:rFonts w:ascii="Arial" w:hAnsi="Arial" w:cs="Arial"/>
          <w:color w:val="000000"/>
          <w:sz w:val="22"/>
          <w:szCs w:val="22"/>
          <w:lang w:val="ru-RU"/>
        </w:rPr>
        <w:t>тестов.</w:t>
      </w:r>
    </w:p>
    <w:p w:rsidR="00F019C7" w:rsidRPr="00D955D7" w:rsidRDefault="000C701F" w:rsidP="005508C3">
      <w:pPr>
        <w:tabs>
          <w:tab w:val="left" w:pos="284"/>
        </w:tabs>
        <w:spacing w:line="288" w:lineRule="auto"/>
        <w:ind w:left="720" w:hanging="720"/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8. Д</w:t>
      </w:r>
      <w:r w:rsidR="00603DA3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окументы</w:t>
      </w:r>
      <w:r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после завершения Школы</w:t>
      </w:r>
    </w:p>
    <w:p w:rsidR="005E6BCD" w:rsidRPr="00D955D7" w:rsidRDefault="000C701F" w:rsidP="00F954BF">
      <w:pPr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8.1. </w:t>
      </w:r>
      <w:r w:rsidR="002119B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Для утверждения</w:t>
      </w:r>
      <w:r w:rsidR="002119B7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итогов </w:t>
      </w:r>
      <w:r w:rsidR="002119B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Школы старший тренер</w:t>
      </w:r>
      <w:r w:rsidR="002119B7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AA6C9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направляет в</w:t>
      </w:r>
      <w:r w:rsidR="00DE6EA6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gramStart"/>
      <w:r w:rsidR="00AA6C9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проводящую</w:t>
      </w:r>
      <w:proofErr w:type="gramEnd"/>
      <w:r w:rsidR="00AA6C9A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ФА</w:t>
      </w:r>
      <w:r w:rsidR="000D7706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DE6EA6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отчет</w:t>
      </w:r>
      <w:r w:rsidR="001D3A3E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, который должен содержать</w:t>
      </w:r>
      <w:r w:rsidR="005E6BCD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:</w:t>
      </w:r>
    </w:p>
    <w:p w:rsidR="00B022E4" w:rsidRPr="00D955D7" w:rsidRDefault="006C56E3" w:rsidP="00F954BF">
      <w:pPr>
        <w:numPr>
          <w:ilvl w:val="0"/>
          <w:numId w:val="9"/>
        </w:numPr>
        <w:tabs>
          <w:tab w:val="left" w:pos="284"/>
        </w:tabs>
        <w:spacing w:line="288" w:lineRule="auto"/>
        <w:ind w:hanging="720"/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с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писок </w:t>
      </w:r>
      <w:r w:rsidR="003250F4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руководящего состава и 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работавших тренеров</w:t>
      </w:r>
      <w:r w:rsidR="00B022E4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; </w:t>
      </w:r>
    </w:p>
    <w:p w:rsidR="00B022E4" w:rsidRPr="00D955D7" w:rsidRDefault="006C56E3" w:rsidP="00F954BF">
      <w:pPr>
        <w:numPr>
          <w:ilvl w:val="0"/>
          <w:numId w:val="9"/>
        </w:numPr>
        <w:tabs>
          <w:tab w:val="left" w:pos="284"/>
        </w:tabs>
        <w:spacing w:line="288" w:lineRule="auto"/>
        <w:ind w:hanging="720"/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с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писок курсантов, </w:t>
      </w:r>
      <w:r w:rsidR="00406620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успешно 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окончивших Школу</w:t>
      </w:r>
      <w:r w:rsidR="00B022E4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,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с указанием количества смен стажировки</w:t>
      </w:r>
      <w:r w:rsidR="00B022E4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;</w:t>
      </w:r>
    </w:p>
    <w:p w:rsidR="000D6C81" w:rsidRPr="00D955D7" w:rsidRDefault="000D6C81" w:rsidP="00F954BF">
      <w:pPr>
        <w:numPr>
          <w:ilvl w:val="0"/>
          <w:numId w:val="9"/>
        </w:numPr>
        <w:tabs>
          <w:tab w:val="left" w:pos="284"/>
        </w:tabs>
        <w:spacing w:line="288" w:lineRule="auto"/>
        <w:ind w:hanging="720"/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список инструкторов, повысивших</w:t>
      </w:r>
      <w:r w:rsidR="003250F4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и</w:t>
      </w:r>
      <w:r w:rsidR="009F78B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ли</w:t>
      </w:r>
      <w:r w:rsidR="003250F4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подтвердивших 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квалификацию;</w:t>
      </w:r>
    </w:p>
    <w:p w:rsidR="000A0F01" w:rsidRPr="00D955D7" w:rsidRDefault="00B022E4" w:rsidP="00F954BF">
      <w:pPr>
        <w:numPr>
          <w:ilvl w:val="0"/>
          <w:numId w:val="9"/>
        </w:numPr>
        <w:tabs>
          <w:tab w:val="left" w:pos="284"/>
        </w:tabs>
        <w:spacing w:line="288" w:lineRule="auto"/>
        <w:ind w:hanging="720"/>
        <w:rPr>
          <w:rFonts w:ascii="Arial" w:hAnsi="Arial" w:cs="Arial"/>
          <w:color w:val="222222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о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тчет старшего тренера о выполнении </w:t>
      </w:r>
      <w:r w:rsidR="001D3A3E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Календарного плана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Школы.</w:t>
      </w:r>
    </w:p>
    <w:p w:rsidR="00F954BF" w:rsidRPr="00D955D7" w:rsidRDefault="00940C7D" w:rsidP="00F954BF">
      <w:pPr>
        <w:tabs>
          <w:tab w:val="left" w:pos="284"/>
        </w:tabs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Старший тренер </w:t>
      </w:r>
      <w:r w:rsidR="005E6BCD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РШИ </w:t>
      </w:r>
      <w:r w:rsidR="009F78B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дополнительно отправляет</w:t>
      </w:r>
      <w:r w:rsidR="005E6BCD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EF176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отчет </w:t>
      </w:r>
      <w:proofErr w:type="gramStart"/>
      <w:r w:rsidR="005E6BCD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в</w:t>
      </w:r>
      <w:proofErr w:type="gramEnd"/>
      <w:r w:rsidR="005E6BCD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7B154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5E6BCD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ФАР</w:t>
      </w:r>
      <w:r w:rsidR="001D3A3E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7B154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(</w:t>
      </w:r>
      <w:r w:rsidR="001D3A3E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для информации</w:t>
      </w:r>
      <w:r w:rsidR="007B154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)</w:t>
      </w:r>
      <w:r w:rsidR="005E6BCD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</w:t>
      </w:r>
    </w:p>
    <w:p w:rsidR="006D1438" w:rsidRPr="00D955D7" w:rsidRDefault="00EF1765" w:rsidP="00F954BF">
      <w:pPr>
        <w:tabs>
          <w:tab w:val="left" w:pos="284"/>
        </w:tabs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8.2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. Курсантам, </w:t>
      </w:r>
      <w:r w:rsidR="007B154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успешно 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окончившим Школу, выдается «Удостоверение об окончании школы инструкторов альпинизма» установленного</w:t>
      </w:r>
      <w:r w:rsidR="00582E4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образца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с указанием количества смен стажировки.</w:t>
      </w:r>
      <w:r w:rsidR="00582E45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523C9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Стажировка проходится в соответствии с «Положением о стажировке». </w:t>
      </w:r>
      <w:r w:rsidR="00B37430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Удостоверение </w:t>
      </w:r>
      <w:r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действительно</w:t>
      </w:r>
      <w:r w:rsidR="00B37430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в течение 4-х</w:t>
      </w:r>
      <w:r w:rsidR="00523C9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календарных лет, включая год</w:t>
      </w:r>
      <w:r w:rsidR="00B37430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окончания</w:t>
      </w:r>
      <w:r w:rsidR="00523C9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Школы</w:t>
      </w:r>
      <w:r w:rsidR="00B37430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 Курсанты, не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прошедшие стажировку в течение указанного срока</w:t>
      </w:r>
      <w:r w:rsidR="00B37430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,</w:t>
      </w:r>
      <w:r w:rsidR="00603DA3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теряют право на получение инструкторского звания.</w:t>
      </w:r>
    </w:p>
    <w:p w:rsidR="006332C1" w:rsidRPr="00D955D7" w:rsidRDefault="00EC7490" w:rsidP="006332C1">
      <w:pPr>
        <w:tabs>
          <w:tab w:val="left" w:pos="284"/>
        </w:tabs>
        <w:spacing w:line="288" w:lineRule="auto"/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 xml:space="preserve">8.3. </w:t>
      </w:r>
      <w:r w:rsidR="006324AD"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>Инструкторам</w:t>
      </w:r>
      <w:r w:rsidR="00577FCB"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>, аттестованным по результат</w:t>
      </w:r>
      <w:r w:rsidR="002D1118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 xml:space="preserve">ам повышения </w:t>
      </w:r>
      <w:r w:rsidR="003B2258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 xml:space="preserve">и подтверждения </w:t>
      </w:r>
      <w:r w:rsidR="002D1118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>квалификации</w:t>
      </w:r>
      <w:r w:rsidR="0082380E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>,</w:t>
      </w:r>
      <w:r w:rsidR="006332C1"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9F78B3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>выдается Сертификат</w:t>
      </w:r>
      <w:r w:rsidR="003B2258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3B2258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sym w:font="Symbol" w:char="F02D"/>
      </w:r>
      <w:r w:rsidR="003B2258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9F78B3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>вк</w:t>
      </w:r>
      <w:r w:rsidR="003B2258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>ладыш в Удостоверение инструктора</w:t>
      </w:r>
      <w:r w:rsidR="006332C1" w:rsidRPr="00D955D7">
        <w:rPr>
          <w:rStyle w:val="a3"/>
          <w:rFonts w:ascii="Arial" w:hAnsi="Arial" w:cs="Arial"/>
          <w:b w:val="0"/>
          <w:color w:val="000000"/>
          <w:sz w:val="22"/>
          <w:szCs w:val="22"/>
          <w:shd w:val="clear" w:color="auto" w:fill="FFFFFF"/>
          <w:lang w:val="ru-RU"/>
        </w:rPr>
        <w:t>.</w:t>
      </w:r>
    </w:p>
    <w:p w:rsidR="00603DA3" w:rsidRDefault="006332C1" w:rsidP="004B09C4">
      <w:pPr>
        <w:tabs>
          <w:tab w:val="left" w:pos="284"/>
        </w:tabs>
        <w:spacing w:line="288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4B09C4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9</w:t>
      </w:r>
      <w:r w:rsidR="006D1438" w:rsidRPr="00D955D7">
        <w:rPr>
          <w:rStyle w:val="a3"/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 Финансирование</w:t>
      </w:r>
      <w:r w:rsidR="006D1438" w:rsidRPr="00D955D7">
        <w:rPr>
          <w:rFonts w:ascii="Arial" w:hAnsi="Arial" w:cs="Arial"/>
          <w:color w:val="000000"/>
          <w:sz w:val="22"/>
          <w:szCs w:val="22"/>
          <w:lang w:val="ru-RU"/>
        </w:rPr>
        <w:br/>
      </w:r>
      <w:r w:rsidR="006D1438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gramStart"/>
      <w:r w:rsidR="006D1438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Финансирование</w:t>
      </w:r>
      <w:proofErr w:type="gramEnd"/>
      <w:r w:rsidR="006D1438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затрат на проведение Школы проводится заинтересованными организациями или из личных средств курсантов</w:t>
      </w:r>
      <w:r w:rsidR="00406620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и инструкторов</w:t>
      </w:r>
      <w:r w:rsidR="006D1438" w:rsidRPr="00D955D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</w:t>
      </w:r>
    </w:p>
    <w:p w:rsidR="001E2B36" w:rsidRPr="00D955D7" w:rsidRDefault="001E2B36" w:rsidP="004B09C4">
      <w:pPr>
        <w:tabs>
          <w:tab w:val="left" w:pos="284"/>
        </w:tabs>
        <w:spacing w:line="288" w:lineRule="auto"/>
        <w:rPr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lastRenderedPageBreak/>
        <w:t>* - изменения, утв. 12.11.2017 правлением № 15</w:t>
      </w:r>
      <w:bookmarkStart w:id="0" w:name="_GoBack"/>
      <w:bookmarkEnd w:id="0"/>
    </w:p>
    <w:sectPr w:rsidR="001E2B36" w:rsidRPr="00D955D7" w:rsidSect="0082380E">
      <w:pgSz w:w="12240" w:h="15840"/>
      <w:pgMar w:top="567" w:right="616" w:bottom="70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6075"/>
    <w:multiLevelType w:val="hybridMultilevel"/>
    <w:tmpl w:val="3A20357C"/>
    <w:lvl w:ilvl="0" w:tplc="378086A8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A3B94"/>
    <w:multiLevelType w:val="multilevel"/>
    <w:tmpl w:val="8072F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965330A"/>
    <w:multiLevelType w:val="hybridMultilevel"/>
    <w:tmpl w:val="A7D41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B7D68"/>
    <w:multiLevelType w:val="hybridMultilevel"/>
    <w:tmpl w:val="955EC2AE"/>
    <w:lvl w:ilvl="0" w:tplc="6F9E9A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F870EFC"/>
    <w:multiLevelType w:val="hybridMultilevel"/>
    <w:tmpl w:val="0B66B2FE"/>
    <w:lvl w:ilvl="0" w:tplc="6F9E9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55221"/>
    <w:multiLevelType w:val="hybridMultilevel"/>
    <w:tmpl w:val="905806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33A62D3"/>
    <w:multiLevelType w:val="hybridMultilevel"/>
    <w:tmpl w:val="92D0CB56"/>
    <w:lvl w:ilvl="0" w:tplc="6F9E9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45216"/>
    <w:multiLevelType w:val="hybridMultilevel"/>
    <w:tmpl w:val="8842CD9E"/>
    <w:lvl w:ilvl="0" w:tplc="D47ADF2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070FE1"/>
    <w:multiLevelType w:val="hybridMultilevel"/>
    <w:tmpl w:val="B8587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D581E"/>
    <w:multiLevelType w:val="hybridMultilevel"/>
    <w:tmpl w:val="89E48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D6E96"/>
    <w:multiLevelType w:val="hybridMultilevel"/>
    <w:tmpl w:val="6B10DB8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activeWritingStyle w:appName="MSWord" w:lang="ru-RU" w:vendorID="1" w:dllVersion="512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34"/>
    <w:rsid w:val="00015D36"/>
    <w:rsid w:val="00016605"/>
    <w:rsid w:val="0002787C"/>
    <w:rsid w:val="00044F66"/>
    <w:rsid w:val="00046A16"/>
    <w:rsid w:val="00054C1F"/>
    <w:rsid w:val="00057B1C"/>
    <w:rsid w:val="00062D2C"/>
    <w:rsid w:val="00066D74"/>
    <w:rsid w:val="000757A6"/>
    <w:rsid w:val="00076C50"/>
    <w:rsid w:val="00096153"/>
    <w:rsid w:val="000A0F01"/>
    <w:rsid w:val="000A4F73"/>
    <w:rsid w:val="000C2A74"/>
    <w:rsid w:val="000C701F"/>
    <w:rsid w:val="000D3683"/>
    <w:rsid w:val="000D4C16"/>
    <w:rsid w:val="000D6C81"/>
    <w:rsid w:val="000D7706"/>
    <w:rsid w:val="000E2DE9"/>
    <w:rsid w:val="0011034D"/>
    <w:rsid w:val="00111A5D"/>
    <w:rsid w:val="0011296F"/>
    <w:rsid w:val="00115CB5"/>
    <w:rsid w:val="001215E7"/>
    <w:rsid w:val="00126697"/>
    <w:rsid w:val="00130491"/>
    <w:rsid w:val="00134779"/>
    <w:rsid w:val="00144757"/>
    <w:rsid w:val="0015151B"/>
    <w:rsid w:val="00164DA2"/>
    <w:rsid w:val="0016725D"/>
    <w:rsid w:val="0017118C"/>
    <w:rsid w:val="001767A2"/>
    <w:rsid w:val="00183383"/>
    <w:rsid w:val="001948FC"/>
    <w:rsid w:val="001A5408"/>
    <w:rsid w:val="001B0D01"/>
    <w:rsid w:val="001C1373"/>
    <w:rsid w:val="001C25EF"/>
    <w:rsid w:val="001D3A3E"/>
    <w:rsid w:val="001E2B36"/>
    <w:rsid w:val="001E4B6C"/>
    <w:rsid w:val="001E5E60"/>
    <w:rsid w:val="001F1E38"/>
    <w:rsid w:val="001F7D8A"/>
    <w:rsid w:val="002119B7"/>
    <w:rsid w:val="00226796"/>
    <w:rsid w:val="00230395"/>
    <w:rsid w:val="00233D41"/>
    <w:rsid w:val="00251F4E"/>
    <w:rsid w:val="00254B64"/>
    <w:rsid w:val="002643AD"/>
    <w:rsid w:val="00283A3B"/>
    <w:rsid w:val="0028439F"/>
    <w:rsid w:val="002911E0"/>
    <w:rsid w:val="00297DAD"/>
    <w:rsid w:val="002A350C"/>
    <w:rsid w:val="002B48BA"/>
    <w:rsid w:val="002B508A"/>
    <w:rsid w:val="002C11EA"/>
    <w:rsid w:val="002D1118"/>
    <w:rsid w:val="002E0438"/>
    <w:rsid w:val="002F08B7"/>
    <w:rsid w:val="002F5462"/>
    <w:rsid w:val="00311A17"/>
    <w:rsid w:val="00317884"/>
    <w:rsid w:val="003250F4"/>
    <w:rsid w:val="00351E6F"/>
    <w:rsid w:val="00352E27"/>
    <w:rsid w:val="00362C6D"/>
    <w:rsid w:val="00365504"/>
    <w:rsid w:val="0039162F"/>
    <w:rsid w:val="0039334D"/>
    <w:rsid w:val="00395729"/>
    <w:rsid w:val="003A7DEA"/>
    <w:rsid w:val="003B2258"/>
    <w:rsid w:val="003C11EF"/>
    <w:rsid w:val="003C5D52"/>
    <w:rsid w:val="003D371A"/>
    <w:rsid w:val="003F3EFC"/>
    <w:rsid w:val="00402399"/>
    <w:rsid w:val="004046F4"/>
    <w:rsid w:val="00406620"/>
    <w:rsid w:val="004310D0"/>
    <w:rsid w:val="00456E24"/>
    <w:rsid w:val="00457886"/>
    <w:rsid w:val="004627E2"/>
    <w:rsid w:val="00463C59"/>
    <w:rsid w:val="00476DE9"/>
    <w:rsid w:val="0047771E"/>
    <w:rsid w:val="004A6EB2"/>
    <w:rsid w:val="004B09C4"/>
    <w:rsid w:val="004B249B"/>
    <w:rsid w:val="004C24A5"/>
    <w:rsid w:val="004C776C"/>
    <w:rsid w:val="004F758A"/>
    <w:rsid w:val="00503289"/>
    <w:rsid w:val="005036C1"/>
    <w:rsid w:val="00503F25"/>
    <w:rsid w:val="005173F2"/>
    <w:rsid w:val="005178C4"/>
    <w:rsid w:val="00523601"/>
    <w:rsid w:val="00523C93"/>
    <w:rsid w:val="0052725D"/>
    <w:rsid w:val="00533159"/>
    <w:rsid w:val="005372E3"/>
    <w:rsid w:val="00542EE2"/>
    <w:rsid w:val="00543939"/>
    <w:rsid w:val="005508C3"/>
    <w:rsid w:val="0055444C"/>
    <w:rsid w:val="00577FCB"/>
    <w:rsid w:val="00582E45"/>
    <w:rsid w:val="005A09A1"/>
    <w:rsid w:val="005C3CCF"/>
    <w:rsid w:val="005C7CFC"/>
    <w:rsid w:val="005D095A"/>
    <w:rsid w:val="005E4A24"/>
    <w:rsid w:val="005E5A3B"/>
    <w:rsid w:val="005E6BCD"/>
    <w:rsid w:val="005F3189"/>
    <w:rsid w:val="005F70BC"/>
    <w:rsid w:val="00603DA3"/>
    <w:rsid w:val="00611616"/>
    <w:rsid w:val="006324AD"/>
    <w:rsid w:val="006332C1"/>
    <w:rsid w:val="00635056"/>
    <w:rsid w:val="00641D9C"/>
    <w:rsid w:val="006466EF"/>
    <w:rsid w:val="006502D7"/>
    <w:rsid w:val="0065506E"/>
    <w:rsid w:val="00672C5D"/>
    <w:rsid w:val="006829C8"/>
    <w:rsid w:val="006A2BBE"/>
    <w:rsid w:val="006B4F53"/>
    <w:rsid w:val="006B52E5"/>
    <w:rsid w:val="006C0568"/>
    <w:rsid w:val="006C1DB2"/>
    <w:rsid w:val="006C56E3"/>
    <w:rsid w:val="006C6832"/>
    <w:rsid w:val="006D1438"/>
    <w:rsid w:val="006D791F"/>
    <w:rsid w:val="006F56F0"/>
    <w:rsid w:val="006F6C56"/>
    <w:rsid w:val="0071214C"/>
    <w:rsid w:val="0072708A"/>
    <w:rsid w:val="00732C57"/>
    <w:rsid w:val="00737D13"/>
    <w:rsid w:val="00744B41"/>
    <w:rsid w:val="007558F8"/>
    <w:rsid w:val="00756A42"/>
    <w:rsid w:val="00760074"/>
    <w:rsid w:val="00760FC6"/>
    <w:rsid w:val="0076153A"/>
    <w:rsid w:val="00762E10"/>
    <w:rsid w:val="00777BEA"/>
    <w:rsid w:val="00781029"/>
    <w:rsid w:val="00784E1D"/>
    <w:rsid w:val="00787545"/>
    <w:rsid w:val="00794045"/>
    <w:rsid w:val="007B1545"/>
    <w:rsid w:val="007B5F2A"/>
    <w:rsid w:val="007D5218"/>
    <w:rsid w:val="007D52AA"/>
    <w:rsid w:val="00803A66"/>
    <w:rsid w:val="00803F8B"/>
    <w:rsid w:val="008040DA"/>
    <w:rsid w:val="0081223E"/>
    <w:rsid w:val="0082380E"/>
    <w:rsid w:val="00830734"/>
    <w:rsid w:val="008420C2"/>
    <w:rsid w:val="00846036"/>
    <w:rsid w:val="008525F0"/>
    <w:rsid w:val="00852FEB"/>
    <w:rsid w:val="008576F6"/>
    <w:rsid w:val="008615BE"/>
    <w:rsid w:val="00872888"/>
    <w:rsid w:val="00886654"/>
    <w:rsid w:val="00891CB0"/>
    <w:rsid w:val="00896D05"/>
    <w:rsid w:val="008A6EF2"/>
    <w:rsid w:val="008A7DA8"/>
    <w:rsid w:val="008C10C5"/>
    <w:rsid w:val="008D091C"/>
    <w:rsid w:val="008D0E61"/>
    <w:rsid w:val="008F2BA3"/>
    <w:rsid w:val="0091186C"/>
    <w:rsid w:val="00911AE5"/>
    <w:rsid w:val="00920784"/>
    <w:rsid w:val="00924163"/>
    <w:rsid w:val="009249B9"/>
    <w:rsid w:val="00927DBC"/>
    <w:rsid w:val="00940C7D"/>
    <w:rsid w:val="00950595"/>
    <w:rsid w:val="00952FC1"/>
    <w:rsid w:val="00953E2B"/>
    <w:rsid w:val="00987BDD"/>
    <w:rsid w:val="009924A6"/>
    <w:rsid w:val="00994202"/>
    <w:rsid w:val="009966A8"/>
    <w:rsid w:val="009A462B"/>
    <w:rsid w:val="009C4619"/>
    <w:rsid w:val="009D45AE"/>
    <w:rsid w:val="009E62F3"/>
    <w:rsid w:val="009E719E"/>
    <w:rsid w:val="009F0319"/>
    <w:rsid w:val="009F2FD7"/>
    <w:rsid w:val="009F3467"/>
    <w:rsid w:val="009F3484"/>
    <w:rsid w:val="009F6B4D"/>
    <w:rsid w:val="009F78B3"/>
    <w:rsid w:val="00A021CB"/>
    <w:rsid w:val="00A130B2"/>
    <w:rsid w:val="00A44DEA"/>
    <w:rsid w:val="00A76B3B"/>
    <w:rsid w:val="00A823B7"/>
    <w:rsid w:val="00A975AB"/>
    <w:rsid w:val="00AA5247"/>
    <w:rsid w:val="00AA6C9A"/>
    <w:rsid w:val="00AC29CC"/>
    <w:rsid w:val="00AD0505"/>
    <w:rsid w:val="00AE7508"/>
    <w:rsid w:val="00B022E4"/>
    <w:rsid w:val="00B032C5"/>
    <w:rsid w:val="00B0333B"/>
    <w:rsid w:val="00B37430"/>
    <w:rsid w:val="00B4717D"/>
    <w:rsid w:val="00B53AEA"/>
    <w:rsid w:val="00B670DE"/>
    <w:rsid w:val="00B8207F"/>
    <w:rsid w:val="00B84555"/>
    <w:rsid w:val="00B926C5"/>
    <w:rsid w:val="00BA5CE9"/>
    <w:rsid w:val="00BB0EEC"/>
    <w:rsid w:val="00BB1ABF"/>
    <w:rsid w:val="00BB49F5"/>
    <w:rsid w:val="00BD2A78"/>
    <w:rsid w:val="00BD2F7F"/>
    <w:rsid w:val="00BE3DC9"/>
    <w:rsid w:val="00BF6C88"/>
    <w:rsid w:val="00C26E01"/>
    <w:rsid w:val="00C3237C"/>
    <w:rsid w:val="00C524B2"/>
    <w:rsid w:val="00C54647"/>
    <w:rsid w:val="00C62366"/>
    <w:rsid w:val="00C64B46"/>
    <w:rsid w:val="00C7010A"/>
    <w:rsid w:val="00C85F37"/>
    <w:rsid w:val="00C92F49"/>
    <w:rsid w:val="00CA33FB"/>
    <w:rsid w:val="00CA7ECC"/>
    <w:rsid w:val="00CB4D06"/>
    <w:rsid w:val="00CC6602"/>
    <w:rsid w:val="00CD3C0F"/>
    <w:rsid w:val="00CE0F93"/>
    <w:rsid w:val="00CE5FEB"/>
    <w:rsid w:val="00CE62F5"/>
    <w:rsid w:val="00CE7C6D"/>
    <w:rsid w:val="00CF5D0A"/>
    <w:rsid w:val="00CF6678"/>
    <w:rsid w:val="00D01255"/>
    <w:rsid w:val="00D016A4"/>
    <w:rsid w:val="00D04A88"/>
    <w:rsid w:val="00D148AD"/>
    <w:rsid w:val="00D14FC5"/>
    <w:rsid w:val="00D1774D"/>
    <w:rsid w:val="00D25585"/>
    <w:rsid w:val="00D309A5"/>
    <w:rsid w:val="00D4340A"/>
    <w:rsid w:val="00D45E97"/>
    <w:rsid w:val="00D506D2"/>
    <w:rsid w:val="00D604E6"/>
    <w:rsid w:val="00D70031"/>
    <w:rsid w:val="00D761D1"/>
    <w:rsid w:val="00D829A9"/>
    <w:rsid w:val="00D955D7"/>
    <w:rsid w:val="00DA119D"/>
    <w:rsid w:val="00DB1B06"/>
    <w:rsid w:val="00DB25FB"/>
    <w:rsid w:val="00DB4177"/>
    <w:rsid w:val="00DC1768"/>
    <w:rsid w:val="00DD3874"/>
    <w:rsid w:val="00DD3FB7"/>
    <w:rsid w:val="00DD4D5C"/>
    <w:rsid w:val="00DE1783"/>
    <w:rsid w:val="00DE6EA6"/>
    <w:rsid w:val="00E11CDA"/>
    <w:rsid w:val="00E142B6"/>
    <w:rsid w:val="00E20A78"/>
    <w:rsid w:val="00E319CD"/>
    <w:rsid w:val="00E37946"/>
    <w:rsid w:val="00E4766D"/>
    <w:rsid w:val="00E676BF"/>
    <w:rsid w:val="00E73EF0"/>
    <w:rsid w:val="00E872F3"/>
    <w:rsid w:val="00EA6E07"/>
    <w:rsid w:val="00EA72F4"/>
    <w:rsid w:val="00EB0DA4"/>
    <w:rsid w:val="00EC7490"/>
    <w:rsid w:val="00ED0C54"/>
    <w:rsid w:val="00ED30AC"/>
    <w:rsid w:val="00EE0B8F"/>
    <w:rsid w:val="00EF11D6"/>
    <w:rsid w:val="00EF1765"/>
    <w:rsid w:val="00EF4053"/>
    <w:rsid w:val="00F00BC2"/>
    <w:rsid w:val="00F019C7"/>
    <w:rsid w:val="00F01F13"/>
    <w:rsid w:val="00F13C8E"/>
    <w:rsid w:val="00F27E7A"/>
    <w:rsid w:val="00F3429D"/>
    <w:rsid w:val="00F35EDA"/>
    <w:rsid w:val="00F45269"/>
    <w:rsid w:val="00F522E2"/>
    <w:rsid w:val="00F60296"/>
    <w:rsid w:val="00F64CF5"/>
    <w:rsid w:val="00F85E85"/>
    <w:rsid w:val="00F90A90"/>
    <w:rsid w:val="00F94005"/>
    <w:rsid w:val="00F954BF"/>
    <w:rsid w:val="00FB52AA"/>
    <w:rsid w:val="00FC2E14"/>
    <w:rsid w:val="00FC4E4C"/>
    <w:rsid w:val="00FE011A"/>
    <w:rsid w:val="00FE6E1A"/>
    <w:rsid w:val="00FE6E8D"/>
    <w:rsid w:val="00FF2EC4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1B"/>
    <w:pPr>
      <w:suppressAutoHyphens/>
    </w:pPr>
    <w:rPr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5151B"/>
  </w:style>
  <w:style w:type="character" w:styleId="a3">
    <w:name w:val="Strong"/>
    <w:basedOn w:val="1"/>
    <w:qFormat/>
    <w:rsid w:val="0015151B"/>
    <w:rPr>
      <w:b/>
      <w:bCs/>
    </w:rPr>
  </w:style>
  <w:style w:type="character" w:styleId="a4">
    <w:name w:val="Emphasis"/>
    <w:basedOn w:val="1"/>
    <w:qFormat/>
    <w:rsid w:val="0015151B"/>
    <w:rPr>
      <w:i/>
      <w:iCs/>
    </w:rPr>
  </w:style>
  <w:style w:type="paragraph" w:customStyle="1" w:styleId="a5">
    <w:name w:val="Заголовок"/>
    <w:basedOn w:val="a"/>
    <w:next w:val="a6"/>
    <w:rsid w:val="0015151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15151B"/>
    <w:pPr>
      <w:spacing w:after="140" w:line="288" w:lineRule="auto"/>
    </w:pPr>
  </w:style>
  <w:style w:type="paragraph" w:styleId="a7">
    <w:name w:val="List"/>
    <w:basedOn w:val="a6"/>
    <w:rsid w:val="0015151B"/>
    <w:rPr>
      <w:rFonts w:cs="Lucida Sans"/>
    </w:rPr>
  </w:style>
  <w:style w:type="paragraph" w:styleId="a8">
    <w:name w:val="caption"/>
    <w:basedOn w:val="a"/>
    <w:qFormat/>
    <w:rsid w:val="0015151B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rsid w:val="0015151B"/>
    <w:pPr>
      <w:suppressLineNumbers/>
    </w:pPr>
    <w:rPr>
      <w:rFonts w:cs="Lucida Sans"/>
    </w:rPr>
  </w:style>
  <w:style w:type="paragraph" w:styleId="a9">
    <w:name w:val="Balloon Text"/>
    <w:basedOn w:val="a"/>
    <w:link w:val="aa"/>
    <w:uiPriority w:val="99"/>
    <w:semiHidden/>
    <w:unhideWhenUsed/>
    <w:rsid w:val="00C70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010A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1B"/>
    <w:pPr>
      <w:suppressAutoHyphens/>
    </w:pPr>
    <w:rPr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5151B"/>
  </w:style>
  <w:style w:type="character" w:styleId="a3">
    <w:name w:val="Strong"/>
    <w:basedOn w:val="1"/>
    <w:qFormat/>
    <w:rsid w:val="0015151B"/>
    <w:rPr>
      <w:b/>
      <w:bCs/>
    </w:rPr>
  </w:style>
  <w:style w:type="character" w:styleId="a4">
    <w:name w:val="Emphasis"/>
    <w:basedOn w:val="1"/>
    <w:qFormat/>
    <w:rsid w:val="0015151B"/>
    <w:rPr>
      <w:i/>
      <w:iCs/>
    </w:rPr>
  </w:style>
  <w:style w:type="paragraph" w:customStyle="1" w:styleId="a5">
    <w:name w:val="Заголовок"/>
    <w:basedOn w:val="a"/>
    <w:next w:val="a6"/>
    <w:rsid w:val="0015151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15151B"/>
    <w:pPr>
      <w:spacing w:after="140" w:line="288" w:lineRule="auto"/>
    </w:pPr>
  </w:style>
  <w:style w:type="paragraph" w:styleId="a7">
    <w:name w:val="List"/>
    <w:basedOn w:val="a6"/>
    <w:rsid w:val="0015151B"/>
    <w:rPr>
      <w:rFonts w:cs="Lucida Sans"/>
    </w:rPr>
  </w:style>
  <w:style w:type="paragraph" w:styleId="a8">
    <w:name w:val="caption"/>
    <w:basedOn w:val="a"/>
    <w:qFormat/>
    <w:rsid w:val="0015151B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rsid w:val="0015151B"/>
    <w:pPr>
      <w:suppressLineNumbers/>
    </w:pPr>
    <w:rPr>
      <w:rFonts w:cs="Lucida Sans"/>
    </w:rPr>
  </w:style>
  <w:style w:type="paragraph" w:styleId="a9">
    <w:name w:val="Balloon Text"/>
    <w:basedOn w:val="a"/>
    <w:link w:val="aa"/>
    <w:uiPriority w:val="99"/>
    <w:semiHidden/>
    <w:unhideWhenUsed/>
    <w:rsid w:val="00C70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010A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981B5-824F-4C30-9B8F-AF3969B6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школе инструкторов-методистов по альпинизму Утверждено Правлением Федерации альпинизма России (протокол № 9 от 13</vt:lpstr>
    </vt:vector>
  </TitlesOfParts>
  <Company>MultiDVD Team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школе инструкторов-методистов по альпинизму Утверждено Правлением Федерации альпинизма России (протокол № 9 от 13</dc:title>
  <dc:creator>tatiana</dc:creator>
  <cp:lastModifiedBy>Елена</cp:lastModifiedBy>
  <cp:revision>3</cp:revision>
  <cp:lastPrinted>2016-11-01T21:59:00Z</cp:lastPrinted>
  <dcterms:created xsi:type="dcterms:W3CDTF">2017-12-05T14:10:00Z</dcterms:created>
  <dcterms:modified xsi:type="dcterms:W3CDTF">2017-12-05T14:13:00Z</dcterms:modified>
</cp:coreProperties>
</file>