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06CB" w14:textId="3C90D8B5" w:rsidR="006520A4" w:rsidRPr="00015A94" w:rsidRDefault="00993DFD" w:rsidP="00993DFD">
      <w:pPr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1C2565" wp14:editId="1DC2284D">
            <wp:extent cx="5940425" cy="2500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5D37" w14:textId="4428E918" w:rsidR="00993DFD" w:rsidRPr="00015A94" w:rsidRDefault="00993DFD" w:rsidP="00993DFD">
      <w:pPr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E72BF4" wp14:editId="1FACD30A">
            <wp:extent cx="5940425" cy="2500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1BFA" w14:textId="40034BB6" w:rsidR="00993DFD" w:rsidRPr="00015A94" w:rsidRDefault="00993DFD" w:rsidP="00993DFD">
      <w:pPr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B1803" wp14:editId="72C9BA77">
            <wp:extent cx="5940425" cy="25006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4EEC" w14:textId="1BE90A59" w:rsidR="00993DFD" w:rsidRPr="00015A94" w:rsidRDefault="00993DFD" w:rsidP="00993DFD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Есть ли у Вас какие-либо пожелания и предложения по улучшению качества работы ФАР?</w:t>
      </w:r>
    </w:p>
    <w:p w14:paraId="1E079982" w14:textId="41EE6304" w:rsidR="00993DFD" w:rsidRPr="00015A94" w:rsidRDefault="00993DFD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Николай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Кобыляцкий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, Ставропольский </w:t>
      </w:r>
      <w:proofErr w:type="gram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край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Довести</w:t>
      </w:r>
      <w:proofErr w:type="gram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до конца реформирование ЦШИ</w:t>
      </w:r>
    </w:p>
    <w:p w14:paraId="2498D889" w14:textId="08124C37" w:rsidR="00993DFD" w:rsidRPr="00015A94" w:rsidRDefault="00993DFD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Смоликов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Андрей. Курск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Нужен внятный канал обратной связи по разным вопросам. Очень желательно что бы это был один из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месенджеров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Например,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это может быть бот, который будет автоматически рассылать сообщения нужным членам правления. Либо </w:t>
      </w:r>
      <w:proofErr w:type="gram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группа</w:t>
      </w:r>
      <w:proofErr w:type="gram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которую будут читать члены правления. Хочется видеть статистику восхождений, по официальным отчётам.</w:t>
      </w:r>
    </w:p>
    <w:p w14:paraId="16B7BE1D" w14:textId="2560DDEF" w:rsidR="00993DFD" w:rsidRPr="00015A94" w:rsidRDefault="00993DFD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Топорков Александр Викторович,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г.Рязань</w:t>
      </w:r>
      <w:proofErr w:type="spellEnd"/>
      <w:proofErr w:type="gram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Публиковать</w:t>
      </w:r>
      <w:proofErr w:type="gram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больше информации о планируемых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альпмероприятиях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Выяснять у организаторов, принимают ли они иногородних участников, требуются ли им инструктора. Организовать "Биржу инструкторов" иначе. Надо, чтобы клубы подавали информацию о вакансии, что требуется инструктор на конкретное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альпмероприятие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 такими-то условиями. Сейчас "Биржа инструкторов" бесполезна.</w:t>
      </w:r>
    </w:p>
    <w:p w14:paraId="220516CF" w14:textId="619FB82D" w:rsidR="00993DFD" w:rsidRPr="00015A94" w:rsidRDefault="00993DFD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Александр Гребенюк, РОО" Спортивная федерация альпинизма" КЧР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предложений нет</w:t>
      </w:r>
    </w:p>
    <w:p w14:paraId="3848C67C" w14:textId="3F5C4140" w:rsidR="00993DFD" w:rsidRPr="00015A94" w:rsidRDefault="00993DFD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Лежнев Антон, Алтайский край</w:t>
      </w:r>
      <w:proofErr w:type="gram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Исправить</w:t>
      </w:r>
      <w:proofErr w:type="gram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(переделать) сайт (невозможно нормально регистрировать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альпмероприятия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добавлять по ним отчёты), добавить понятные инструкции. Ввести меры поощрения для энтузиастов, благодаря которым рутинная работа с регионами ещё не остановилась (помощь с протоколами для присвоения разрядов и прочее), добавить на сайте форму, чтобы можно было адресно задать вопрос в нужный комитет, комиссию, конкретному человеку в Правлении с подтверждением того, что сообщение адресат получил (сейчас вопросы уходят по электронной почте "в никуда" и часто остаются без ответа)</w:t>
      </w:r>
      <w:r w:rsidR="0054309E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14:paraId="51400639" w14:textId="799E82F3" w:rsidR="0054309E" w:rsidRPr="00015A94" w:rsidRDefault="0054309E" w:rsidP="0054309E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ашёл в официальную группу ФАР </w:t>
      </w:r>
      <w:proofErr w:type="spellStart"/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обратил внимание на раздел видео.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интересное, что такое уже было, повторяется не в первый раз. А настраивается за 10 секунд. Не должно быть ни у кого возможности, кроме редакторов, добавлять видео.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проблема косвенно связана с озвученной мной 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 отсутствие ответов от руководителей ФАР на вопросы членов федерации, в том числе именитых, под постами на сайте ФАР) и в целом показывает,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ответственных лиц либо нет, либо они не работают. И, в свою очередь, говорит о статусе и престиже всей организации.</w:t>
      </w:r>
      <w:r w:rsidRPr="0001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F3613B" w14:textId="4E1E6438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Гайнуллин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Тимур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Талгатович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-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Предлагаем рассмотреть вариант создания Комитета, или направления, по работе со спонсорами, чтобы привести к общему виду все старты и сделать отчеты по ним более качественными. Готов взять на себя данное направление под началом Соломенцева Олега. Предлагае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проведение Ежегодной Отчетной Конференции ФАР перенести снова в Москву для доступности регионам.</w:t>
      </w:r>
    </w:p>
    <w:p w14:paraId="45E5FAA3" w14:textId="2867D957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Кореньков Владимир, Се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в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ерная Осетия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Нет</w:t>
      </w:r>
    </w:p>
    <w:p w14:paraId="75B1DDD0" w14:textId="1FE82A72" w:rsidR="0054309E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Букина Татьяна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ФАиС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Пермского края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Нет</w:t>
      </w:r>
    </w:p>
    <w:p w14:paraId="22CD0FC4" w14:textId="09DFDB47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Ситник Михаил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альпклуб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"Горная школа "Категория трудности" </w:t>
      </w:r>
      <w:proofErr w:type="spell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ФАиС</w:t>
      </w:r>
      <w:proofErr w:type="spellEnd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</w:t>
      </w:r>
      <w:proofErr w:type="gram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Севастополя: 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Необходима</w:t>
      </w:r>
      <w:proofErr w:type="gramEnd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программа помощи и взаимодействи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 клубами, </w:t>
      </w:r>
      <w:proofErr w:type="spellStart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альпбазами</w:t>
      </w:r>
      <w:proofErr w:type="spellEnd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альплагерями- основой подготовки альпинистов.</w:t>
      </w:r>
    </w:p>
    <w:p w14:paraId="2FE28FCC" w14:textId="17543AB9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Швырев Андрей Глебович, Ставропольский край</w:t>
      </w:r>
      <w:proofErr w:type="gramStart"/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Разрешить</w:t>
      </w:r>
      <w:proofErr w:type="gramEnd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проведение Школы ИМ по и Жетон "</w:t>
      </w:r>
      <w:proofErr w:type="spellStart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СвГ</w:t>
      </w:r>
      <w:proofErr w:type="spellEnd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" региональным ФА.</w:t>
      </w:r>
    </w:p>
    <w:p w14:paraId="21B3446D" w14:textId="3583E70D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Сергей Шевченко, Белгородская область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: уделить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больше внимания пропаганде альпинизма путем создания фильма про альпинистов</w:t>
      </w:r>
    </w:p>
    <w:p w14:paraId="7554CFBA" w14:textId="5FCB79A0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>Печёнкин Сергей Челябинская область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всё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устраивает</w:t>
      </w:r>
    </w:p>
    <w:p w14:paraId="1C05E404" w14:textId="0DC2D803" w:rsidR="0054309E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Павел Шабалин Кировская область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: всё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устраивает</w:t>
      </w:r>
    </w:p>
    <w:p w14:paraId="51B2135F" w14:textId="474EBC42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spellStart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Енин</w:t>
      </w:r>
      <w:proofErr w:type="spellEnd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Ильич, Ставропольский край.</w:t>
      </w:r>
      <w:r w:rsidRPr="00015A94">
        <w:rPr>
          <w:rFonts w:ascii="Times New Roman" w:hAnsi="Times New Roman" w:cs="Times New Roman"/>
          <w:spacing w:val="3"/>
          <w:sz w:val="24"/>
          <w:szCs w:val="24"/>
          <w:shd w:val="clear" w:color="auto" w:fill="F8F9FA"/>
        </w:rPr>
        <w:t xml:space="preserve"> З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начительно снизить стоимость обучения на жетон и в ЦШИ. Для преподав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ния в ЦШИ и на жетоне надо привлекать людей, которые имеют значительный опыт работы с отделениями на местах и реальный опыт организации и проведения спасательных работ.</w:t>
      </w:r>
    </w:p>
    <w:p w14:paraId="379E06A5" w14:textId="2DA8B1FC" w:rsidR="00993DFD" w:rsidRPr="00015A94" w:rsidRDefault="0054309E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Александр </w:t>
      </w:r>
      <w:proofErr w:type="spellStart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Шелковников</w:t>
      </w:r>
      <w:proofErr w:type="spellEnd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, Амурская область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: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Конференции все же лучше проводить в Москве. Или Екатеринбурге</w:t>
      </w:r>
    </w:p>
    <w:p w14:paraId="4471A755" w14:textId="7D4DFCDB" w:rsidR="00993DFD" w:rsidRPr="00015A94" w:rsidRDefault="000B2635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 Михаил Григорьевич</w:t>
      </w:r>
      <w:proofErr w:type="gram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: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Улучшить</w:t>
      </w:r>
      <w:proofErr w:type="gramEnd"/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навигацию на сайте ФАР, особенно по актуальным документам, срокам соревнований, временем подачи тех или иных документов. Добавить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разъяснения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 работе с Министерством спорта для регионов.</w:t>
      </w:r>
    </w:p>
    <w:p w14:paraId="572D34FB" w14:textId="550FB7E5" w:rsidR="00993DFD" w:rsidRPr="00015A94" w:rsidRDefault="000B2635" w:rsidP="00993DFD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spellStart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Данилкова</w:t>
      </w:r>
      <w:proofErr w:type="spellEnd"/>
      <w:r w:rsidRPr="00015A94">
        <w:rPr>
          <w:rFonts w:ascii="Times New Roman" w:hAnsi="Times New Roman" w:cs="Times New Roman"/>
          <w:sz w:val="24"/>
          <w:szCs w:val="24"/>
          <w:shd w:val="clear" w:color="auto" w:fill="FFFFFF"/>
        </w:rPr>
        <w:t>, Воронеж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: </w:t>
      </w:r>
      <w:r w:rsidR="00993DFD"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повысить доступность информации для регионов и членов фар</w:t>
      </w:r>
    </w:p>
    <w:p w14:paraId="563EB09A" w14:textId="570EA3A2" w:rsidR="00993DFD" w:rsidRPr="00015A94" w:rsidRDefault="00993DFD" w:rsidP="00993DFD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67A856B7" w14:textId="34AB86A9" w:rsidR="000B2635" w:rsidRPr="00015A94" w:rsidRDefault="000B2635" w:rsidP="00993DFD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</w:rPr>
        <w:drawing>
          <wp:inline distT="0" distB="0" distL="0" distR="0" wp14:anchorId="57B89771" wp14:editId="18169053">
            <wp:extent cx="5940425" cy="28251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D850" w14:textId="2673EA51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рассматриваются предложения регионов</w:t>
      </w:r>
    </w:p>
    <w:p w14:paraId="47F0E198" w14:textId="544927A9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Все продуктивные предложения регионов не рассматриваются</w:t>
      </w:r>
    </w:p>
    <w:p w14:paraId="15836E57" w14:textId="57C01A3C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 сих пор не решен вопрос о выходе на ГКХ, процесс выпуска слишком усложнен</w:t>
      </w:r>
    </w:p>
    <w:p w14:paraId="7FBB5446" w14:textId="4BB5C153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всегда поступает оперативная информация</w:t>
      </w:r>
    </w:p>
    <w:p w14:paraId="2C95A380" w14:textId="1928793A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>н</w:t>
      </w:r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 xml:space="preserve">ет программы помощи клубам, альплагерям, </w:t>
      </w:r>
      <w:proofErr w:type="spellStart"/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>альпбазам</w:t>
      </w:r>
      <w:proofErr w:type="spellEnd"/>
    </w:p>
    <w:p w14:paraId="40BF6DDA" w14:textId="6951B497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>Проведение конференции в Безенги привело к усложнению участия в них. Поездка в альплагерь заметно дольше, дороже и сложнее поездки в Москву. На сайте практически невозможно найти актуальные версии документов, протоколов. Так же нет информации по результатам соревнований, номинантам золотых ледорубов. Найти протоколы по чемпионатам, рейтингам маршрутов и т.д. можно только в ленте новостей и зачастую пятилетние данные найти невозможно. При генерации протокола стоит старая дата! Нет заблаговременной информации о сроках и месте проведения очных соревнований по альпинизму. Даты нужны для планирования отпусков.</w:t>
      </w:r>
    </w:p>
    <w:p w14:paraId="7E89F518" w14:textId="1CA9FBDC" w:rsidR="000B2635" w:rsidRPr="00015A94" w:rsidRDefault="000B2635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>ФАР не желает слушать мнение регионов.</w:t>
      </w:r>
    </w:p>
    <w:p w14:paraId="402FE111" w14:textId="6B803F04" w:rsidR="000B2635" w:rsidRPr="00015A94" w:rsidRDefault="00015A94" w:rsidP="000B2635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z w:val="24"/>
          <w:szCs w:val="24"/>
          <w:shd w:val="clear" w:color="auto" w:fill="FBFCC5"/>
        </w:rPr>
        <w:t>многие запросы остаются без ответа</w:t>
      </w:r>
    </w:p>
    <w:p w14:paraId="31FE6CB2" w14:textId="089CC667" w:rsidR="00015A94" w:rsidRPr="00015A94" w:rsidRDefault="00015A94" w:rsidP="00015A94">
      <w:pPr>
        <w:pStyle w:val="a3"/>
        <w:rPr>
          <w:rFonts w:ascii="Times New Roman" w:hAnsi="Times New Roman" w:cs="Times New Roman"/>
          <w:sz w:val="24"/>
          <w:szCs w:val="24"/>
          <w:shd w:val="clear" w:color="auto" w:fill="FBFCC5"/>
        </w:rPr>
      </w:pPr>
    </w:p>
    <w:p w14:paraId="017419D0" w14:textId="71D05A17" w:rsidR="00015A94" w:rsidRPr="00015A94" w:rsidRDefault="00015A94" w:rsidP="00015A94">
      <w:pPr>
        <w:pStyle w:val="a3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15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Есть ли у Вас вопросы, которые следует вынести на обсуждение Правления ФАР?</w:t>
      </w:r>
    </w:p>
    <w:p w14:paraId="63DF69BD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Закрепление в федеральных нормативных документах порядка подтверждения спортивных разрядов по классическому альпинизму путём совершения только одного (наиболее высокой для данного этапа подготовки категории трудности) восхождения.</w:t>
      </w:r>
    </w:p>
    <w:p w14:paraId="0CE86043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вопросов нет</w:t>
      </w:r>
    </w:p>
    <w:p w14:paraId="49C1B3B2" w14:textId="0FC2A406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Как и почему пропала профессия под номером 23104 (инструктор-методист по альпинизму) из общероссийского классификатора профессий. Если она не пропала, то зачем нам профессия "инструктор-проводник". Зачем плодить сущности? Не лучше ли поднимать престиж профессии "инструктор-методист по альпинизму"? 2. В Положении об инструкторах-методистах по альпинизму отсутствует набор знаний и умений для различных категорий. 2я категория инструкторам нужна, чтобы быть старшими тренерами. Какие дополнительные знания дают на ЦШИ, чтобы получить вторую категорию? Уверен, что такое повышение квалификации можно и нужно перевести в онлайн-формат, пусть и платный. Это позволит оперативно повышать квалификацию с целью проводить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альпмероприятия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повышать массовость при занятиях альпинизмом (Пример. Провожу сборы от Алтайского края 10 лет, около 50ти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альпмероприятий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На данный момент всего один инструктор может и готов работать старшим тренером. Он ветеран. Когда он решит уйти, официально я не смогу проводить сборы и массовый альпинизм в регионе остановится.</w:t>
      </w:r>
    </w:p>
    <w:p w14:paraId="271786D6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Предлагаем рассмотреть вариант создания Комитета, или направления, по работе со спонсорами, чтобы привести к общему виду все старты и сделать отчеты по ним более качественными. Готов взять на себя данное направление под началом Соломенцева Олега.</w:t>
      </w:r>
    </w:p>
    <w:p w14:paraId="4C9C8B0B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Нет</w:t>
      </w:r>
    </w:p>
    <w:p w14:paraId="2C8F13E4" w14:textId="595BDDBE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 Кавказе в КБР ликвидируют по сценариям рейдерских захватов АО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Каббалальпинист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что приведет к перепрофилированию альплагерей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Уллутау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Шхельда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Эльбрус на другую деятельность. Надо помочь обращением в Правительство КБР.</w:t>
      </w:r>
    </w:p>
    <w:p w14:paraId="07FAE514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Сменить тренерский состав в ЦШИ и Жетон "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СвГ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".</w:t>
      </w:r>
    </w:p>
    <w:p w14:paraId="3F32DC2D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проект создания фильма про российских альпинистов "Минус 100 градусов" Сергея Шевченко сценарий есть у </w:t>
      </w:r>
      <w:proofErr w:type="gram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вице президента</w:t>
      </w:r>
      <w:proofErr w:type="gram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Пятницина</w:t>
      </w:r>
      <w:proofErr w:type="spellEnd"/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А. А.</w:t>
      </w:r>
    </w:p>
    <w:p w14:paraId="1D356EC2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Определить отношения с коммерческим альпинизмом.</w:t>
      </w:r>
    </w:p>
    <w:p w14:paraId="25E6DC19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Надо ввести и опубликовать четкие нормы подтверждения разрядов.</w:t>
      </w:r>
    </w:p>
    <w:p w14:paraId="249679D5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Есть. О мерах по развитию альпинизма в горных регионах</w:t>
      </w:r>
    </w:p>
    <w:p w14:paraId="3BCCB68C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Жетон спасения в горах, это ограничение для дальнейшего спортивного роста для спортивного альпинизма, нужно менять требования</w:t>
      </w:r>
    </w:p>
    <w:p w14:paraId="3783EE5A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Расширить возможности обучения инструкторов путем создания параллельных с ЦШИ региональных школ подготовки инструкторов 3 разряда. Снизить стоимость обучения. В правилах вида спорта альпинизм уточнить в течении какого времени набираются зачётные восхождения на разряды. Сейчас региональные спортивные чиновники понимают это как набор всех вершин на разряд в течении одних соревнований!</w:t>
      </w:r>
    </w:p>
    <w:p w14:paraId="5B5BD633" w14:textId="77777777" w:rsidR="00015A94" w:rsidRPr="00015A9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Вернуть индивидуальное членство в ФАР и отменить крепостное право с региональными федерациями.</w:t>
      </w:r>
    </w:p>
    <w:p w14:paraId="205299F5" w14:textId="199BF65A" w:rsidR="00993DFD" w:rsidRPr="006520A4" w:rsidRDefault="00015A94" w:rsidP="00015A9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вопрос членства в ФАР: индивидуального, коллективного. Человек становится членом ФАР, оплатив взнос в ФАР и параллельно в Региональную Федерацию. Вопрос: заполняют ли они при оплате какую-нибудь Анкету-Заявление о вступлении в ФАР? Можно ли ее увидеть? Если да, то там должна быть строчка о вступлении в Региональную Федерацию ? т.е. я к тому, что было бы хорошо иметь эти заявления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(это по Уставу положено написать Заявление о вступлении и оплатить взнос) и хорошо бы их видеть или хотя бы... как то Региональной 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Федерацией иметь возможность где то взять, если, конечно, это возможно технически</w:t>
      </w:r>
      <w:r w:rsidRPr="00015A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sectPr w:rsidR="00993DFD" w:rsidRPr="0065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030"/>
    <w:multiLevelType w:val="hybridMultilevel"/>
    <w:tmpl w:val="D104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743E1"/>
    <w:multiLevelType w:val="hybridMultilevel"/>
    <w:tmpl w:val="F31E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6E29"/>
    <w:multiLevelType w:val="hybridMultilevel"/>
    <w:tmpl w:val="C67E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6799B"/>
    <w:multiLevelType w:val="hybridMultilevel"/>
    <w:tmpl w:val="FA1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627E"/>
    <w:multiLevelType w:val="hybridMultilevel"/>
    <w:tmpl w:val="0128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464EE"/>
    <w:multiLevelType w:val="hybridMultilevel"/>
    <w:tmpl w:val="A03E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0"/>
    <w:rsid w:val="00015A94"/>
    <w:rsid w:val="00041B7C"/>
    <w:rsid w:val="000B2635"/>
    <w:rsid w:val="001F17B0"/>
    <w:rsid w:val="00277318"/>
    <w:rsid w:val="003709EC"/>
    <w:rsid w:val="0054309E"/>
    <w:rsid w:val="006520A4"/>
    <w:rsid w:val="009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5832"/>
  <w15:chartTrackingRefBased/>
  <w15:docId w15:val="{B6133CC1-903F-4082-9FEC-DDDCB3D2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8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2022-01-23T13:36:00Z</dcterms:created>
  <dcterms:modified xsi:type="dcterms:W3CDTF">2022-01-23T17:17:00Z</dcterms:modified>
</cp:coreProperties>
</file>